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FC" w:rsidRDefault="000557FC" w:rsidP="000557FC">
      <w:pPr>
        <w:shd w:val="clear" w:color="auto" w:fill="FFFFFF"/>
        <w:spacing w:after="0"/>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0557FC" w:rsidRPr="002B0880" w:rsidRDefault="000557FC" w:rsidP="002B088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В школе создано единое информационное пространство, обеспечивающее эффективную социализацию школьников в условиях информационного общества. </w:t>
      </w:r>
    </w:p>
    <w:p w:rsidR="002B0880" w:rsidRPr="002B0880" w:rsidRDefault="002B0880" w:rsidP="002B0880">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b/>
          <w:bCs/>
          <w:color w:val="000000"/>
          <w:sz w:val="28"/>
          <w:szCs w:val="28"/>
          <w:lang w:eastAsia="ru-RU"/>
        </w:rPr>
        <w:t>Информационная база школы оснащена:</w:t>
      </w:r>
    </w:p>
    <w:p w:rsidR="002B0880" w:rsidRPr="002B0880" w:rsidRDefault="002B0880" w:rsidP="002B08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электронной почтой;</w:t>
      </w:r>
    </w:p>
    <w:p w:rsidR="002B0880" w:rsidRPr="002B0880" w:rsidRDefault="002B0880" w:rsidP="002B08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локальной сетью;</w:t>
      </w:r>
    </w:p>
    <w:p w:rsidR="002B0880" w:rsidRPr="002B0880" w:rsidRDefault="002B0880" w:rsidP="002B08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выходом в Интернет;</w:t>
      </w:r>
    </w:p>
    <w:p w:rsidR="002B0880" w:rsidRPr="002B0880" w:rsidRDefault="002B0880" w:rsidP="002B08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разработан и действует школьный сайт.</w:t>
      </w:r>
    </w:p>
    <w:p w:rsidR="002B0880" w:rsidRPr="002B0880" w:rsidRDefault="002B0880" w:rsidP="002B0880">
      <w:pPr>
        <w:shd w:val="clear" w:color="auto" w:fill="FFFFFF"/>
        <w:spacing w:before="30" w:after="30" w:line="240" w:lineRule="auto"/>
        <w:ind w:firstLine="360"/>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 xml:space="preserve">На сегодняшний день </w:t>
      </w:r>
      <w:r>
        <w:rPr>
          <w:rFonts w:ascii="Times New Roman" w:eastAsia="Times New Roman" w:hAnsi="Times New Roman" w:cs="Times New Roman"/>
          <w:color w:val="000000"/>
          <w:sz w:val="28"/>
          <w:szCs w:val="28"/>
          <w:lang w:eastAsia="ru-RU"/>
        </w:rPr>
        <w:t xml:space="preserve">образовательная организация </w:t>
      </w:r>
      <w:r w:rsidRPr="002B0880">
        <w:rPr>
          <w:rFonts w:ascii="Times New Roman" w:eastAsia="Times New Roman" w:hAnsi="Times New Roman" w:cs="Times New Roman"/>
          <w:color w:val="000000"/>
          <w:sz w:val="28"/>
          <w:szCs w:val="28"/>
          <w:lang w:eastAsia="ru-RU"/>
        </w:rPr>
        <w:t>имеет в своем распоряжении </w:t>
      </w:r>
      <w:r>
        <w:rPr>
          <w:rFonts w:ascii="Times New Roman" w:eastAsia="Times New Roman" w:hAnsi="Times New Roman" w:cs="Times New Roman"/>
          <w:color w:val="000000"/>
          <w:sz w:val="28"/>
          <w:szCs w:val="28"/>
          <w:lang w:eastAsia="ru-RU"/>
        </w:rPr>
        <w:t>два компьютерных</w:t>
      </w:r>
      <w:r w:rsidRPr="002B0880">
        <w:rPr>
          <w:rFonts w:ascii="Times New Roman" w:eastAsia="Times New Roman" w:hAnsi="Times New Roman" w:cs="Times New Roman"/>
          <w:color w:val="000000"/>
          <w:sz w:val="28"/>
          <w:szCs w:val="28"/>
          <w:lang w:eastAsia="ru-RU"/>
        </w:rPr>
        <w:t xml:space="preserve"> класса, </w:t>
      </w:r>
      <w:proofErr w:type="spellStart"/>
      <w:r w:rsidRPr="002B0880">
        <w:rPr>
          <w:rFonts w:ascii="Times New Roman" w:eastAsia="Times New Roman" w:hAnsi="Times New Roman" w:cs="Times New Roman"/>
          <w:color w:val="000000"/>
          <w:sz w:val="28"/>
          <w:szCs w:val="28"/>
          <w:lang w:eastAsia="ru-RU"/>
        </w:rPr>
        <w:t>медиатеку</w:t>
      </w:r>
      <w:proofErr w:type="spellEnd"/>
      <w:r w:rsidRPr="002B0880">
        <w:rPr>
          <w:rFonts w:ascii="Times New Roman" w:eastAsia="Times New Roman" w:hAnsi="Times New Roman" w:cs="Times New Roman"/>
          <w:color w:val="000000"/>
          <w:sz w:val="28"/>
          <w:szCs w:val="28"/>
          <w:lang w:eastAsia="ru-RU"/>
        </w:rPr>
        <w:t xml:space="preserve"> и средства сетевого взаимодействия, поддерживающие оперативный обмен информацией в режиме электронной почты.</w:t>
      </w:r>
    </w:p>
    <w:p w:rsidR="002B0880" w:rsidRDefault="002B0880" w:rsidP="002B0880">
      <w:pPr>
        <w:shd w:val="clear" w:color="auto" w:fill="FFFFFF"/>
        <w:spacing w:before="30" w:after="30" w:line="240" w:lineRule="auto"/>
        <w:ind w:firstLine="360"/>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Активно используется почта для электронного документооборота, сбора и обмена управленческой, статистической информации. Компьютерные технологии стали активно использоваться в административной, учебной, психолого-педагогической деятельности.</w:t>
      </w:r>
    </w:p>
    <w:p w:rsidR="002B0880" w:rsidRPr="002B0880" w:rsidRDefault="002B0880" w:rsidP="002B0880">
      <w:pPr>
        <w:shd w:val="clear" w:color="auto" w:fill="FFFFFF"/>
        <w:spacing w:before="30" w:after="30" w:line="240" w:lineRule="auto"/>
        <w:ind w:firstLine="360"/>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Школа оснащена компьютерной техникой.</w:t>
      </w:r>
    </w:p>
    <w:p w:rsidR="002B0880" w:rsidRPr="002B0880" w:rsidRDefault="002B0880" w:rsidP="002B0880">
      <w:pPr>
        <w:shd w:val="clear" w:color="auto" w:fill="FFFFFF"/>
        <w:spacing w:before="30" w:after="30" w:line="240" w:lineRule="auto"/>
        <w:ind w:firstLine="360"/>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В библиотеке школы имеется в наличии и пополняется методическое мультимедийное обеспечение: мультимедиа программы по различным предметам, программы административно-управленческого характера, выход в Интернет.</w:t>
      </w:r>
    </w:p>
    <w:p w:rsidR="002B0880" w:rsidRPr="002B0880" w:rsidRDefault="002B0880" w:rsidP="002B0880">
      <w:pPr>
        <w:shd w:val="clear" w:color="auto" w:fill="FFFFFF"/>
        <w:spacing w:before="30" w:after="30" w:line="240" w:lineRule="auto"/>
        <w:ind w:firstLine="360"/>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 xml:space="preserve">Кабинет </w:t>
      </w:r>
      <w:proofErr w:type="spellStart"/>
      <w:r w:rsidRPr="002B0880">
        <w:rPr>
          <w:rFonts w:ascii="Times New Roman" w:eastAsia="Times New Roman" w:hAnsi="Times New Roman" w:cs="Times New Roman"/>
          <w:color w:val="000000"/>
          <w:sz w:val="28"/>
          <w:szCs w:val="28"/>
          <w:lang w:eastAsia="ru-RU"/>
        </w:rPr>
        <w:t>медиатеки</w:t>
      </w:r>
      <w:proofErr w:type="spellEnd"/>
      <w:r w:rsidRPr="002B0880">
        <w:rPr>
          <w:rFonts w:ascii="Times New Roman" w:eastAsia="Times New Roman" w:hAnsi="Times New Roman" w:cs="Times New Roman"/>
          <w:color w:val="000000"/>
          <w:sz w:val="28"/>
          <w:szCs w:val="28"/>
          <w:lang w:eastAsia="ru-RU"/>
        </w:rPr>
        <w:t xml:space="preserve"> является общедоступным для учителей и обучающихся</w:t>
      </w:r>
      <w:r>
        <w:rPr>
          <w:rFonts w:ascii="Times New Roman" w:eastAsia="Times New Roman" w:hAnsi="Times New Roman" w:cs="Times New Roman"/>
          <w:color w:val="000000"/>
          <w:sz w:val="28"/>
          <w:szCs w:val="28"/>
          <w:lang w:eastAsia="ru-RU"/>
        </w:rPr>
        <w:t xml:space="preserve"> образовательной организации</w:t>
      </w:r>
      <w:r w:rsidRPr="002B0880">
        <w:rPr>
          <w:rFonts w:ascii="Times New Roman" w:eastAsia="Times New Roman" w:hAnsi="Times New Roman" w:cs="Times New Roman"/>
          <w:color w:val="000000"/>
          <w:sz w:val="28"/>
          <w:szCs w:val="28"/>
          <w:lang w:eastAsia="ru-RU"/>
        </w:rPr>
        <w:t>, в нем проводятся не только уроки, но и с</w:t>
      </w:r>
      <w:r>
        <w:rPr>
          <w:rFonts w:ascii="Times New Roman" w:eastAsia="Times New Roman" w:hAnsi="Times New Roman" w:cs="Times New Roman"/>
          <w:color w:val="000000"/>
          <w:sz w:val="28"/>
          <w:szCs w:val="28"/>
          <w:lang w:eastAsia="ru-RU"/>
        </w:rPr>
        <w:t>еминары, классные часы, педсоветы</w:t>
      </w:r>
      <w:r w:rsidRPr="002B0880">
        <w:rPr>
          <w:rFonts w:ascii="Times New Roman" w:eastAsia="Times New Roman" w:hAnsi="Times New Roman" w:cs="Times New Roman"/>
          <w:color w:val="000000"/>
          <w:sz w:val="28"/>
          <w:szCs w:val="28"/>
          <w:lang w:eastAsia="ru-RU"/>
        </w:rPr>
        <w:t xml:space="preserve">. Компьютерные классы и </w:t>
      </w:r>
      <w:proofErr w:type="spellStart"/>
      <w:r w:rsidRPr="002B0880">
        <w:rPr>
          <w:rFonts w:ascii="Times New Roman" w:eastAsia="Times New Roman" w:hAnsi="Times New Roman" w:cs="Times New Roman"/>
          <w:color w:val="000000"/>
          <w:sz w:val="28"/>
          <w:szCs w:val="28"/>
          <w:lang w:eastAsia="ru-RU"/>
        </w:rPr>
        <w:t>медиатека</w:t>
      </w:r>
      <w:proofErr w:type="spellEnd"/>
      <w:r w:rsidRPr="002B0880">
        <w:rPr>
          <w:rFonts w:ascii="Times New Roman" w:eastAsia="Times New Roman" w:hAnsi="Times New Roman" w:cs="Times New Roman"/>
          <w:color w:val="000000"/>
          <w:sz w:val="28"/>
          <w:szCs w:val="28"/>
          <w:lang w:eastAsia="ru-RU"/>
        </w:rPr>
        <w:t xml:space="preserve"> имеют локальную сеть и выход в Интернет.</w:t>
      </w:r>
    </w:p>
    <w:p w:rsidR="002B0880" w:rsidRPr="002B0880" w:rsidRDefault="002B0880" w:rsidP="00DA4378">
      <w:pPr>
        <w:shd w:val="clear" w:color="auto" w:fill="FFFFFF"/>
        <w:spacing w:after="0"/>
        <w:ind w:firstLine="708"/>
        <w:jc w:val="both"/>
        <w:rPr>
          <w:rFonts w:ascii="Times New Roman" w:eastAsia="Times New Roman" w:hAnsi="Times New Roman" w:cs="Times New Roman"/>
          <w:color w:val="000000"/>
          <w:sz w:val="28"/>
          <w:szCs w:val="28"/>
          <w:lang w:eastAsia="ru-RU"/>
        </w:rPr>
      </w:pPr>
      <w:r w:rsidRPr="002B0880">
        <w:rPr>
          <w:rFonts w:ascii="Times New Roman" w:eastAsia="Times New Roman" w:hAnsi="Times New Roman" w:cs="Times New Roman"/>
          <w:color w:val="000000"/>
          <w:sz w:val="28"/>
          <w:szCs w:val="28"/>
          <w:lang w:eastAsia="ru-RU"/>
        </w:rPr>
        <w:t xml:space="preserve">Сайт является визитной карточкой </w:t>
      </w:r>
      <w:r>
        <w:rPr>
          <w:rFonts w:ascii="Times New Roman" w:eastAsia="Times New Roman" w:hAnsi="Times New Roman" w:cs="Times New Roman"/>
          <w:color w:val="000000"/>
          <w:sz w:val="28"/>
          <w:szCs w:val="28"/>
          <w:lang w:eastAsia="ru-RU"/>
        </w:rPr>
        <w:t>ГБОУ гимназии №1 г. Новокуйбышевска</w:t>
      </w:r>
      <w:r w:rsidRPr="002B0880">
        <w:rPr>
          <w:rFonts w:ascii="Times New Roman" w:eastAsia="Times New Roman" w:hAnsi="Times New Roman" w:cs="Times New Roman"/>
          <w:color w:val="000000"/>
          <w:sz w:val="28"/>
          <w:szCs w:val="28"/>
          <w:lang w:eastAsia="ru-RU"/>
        </w:rPr>
        <w:t xml:space="preserve">. </w:t>
      </w:r>
      <w:r w:rsidR="00DA4378">
        <w:rPr>
          <w:rFonts w:ascii="Times New Roman" w:eastAsia="Times New Roman" w:hAnsi="Times New Roman" w:cs="Times New Roman"/>
          <w:color w:val="000000"/>
          <w:sz w:val="28"/>
          <w:szCs w:val="28"/>
          <w:lang w:eastAsia="ru-RU"/>
        </w:rPr>
        <w:t xml:space="preserve">На сайте школы функционирует кнопка "для </w:t>
      </w:r>
      <w:proofErr w:type="gramStart"/>
      <w:r w:rsidR="00DA4378">
        <w:rPr>
          <w:rFonts w:ascii="Times New Roman" w:eastAsia="Times New Roman" w:hAnsi="Times New Roman" w:cs="Times New Roman"/>
          <w:color w:val="000000"/>
          <w:sz w:val="28"/>
          <w:szCs w:val="28"/>
          <w:lang w:eastAsia="ru-RU"/>
        </w:rPr>
        <w:t>слабовидящих</w:t>
      </w:r>
      <w:proofErr w:type="gramEnd"/>
      <w:r w:rsidR="00DA4378">
        <w:rPr>
          <w:rFonts w:ascii="Times New Roman" w:eastAsia="Times New Roman" w:hAnsi="Times New Roman" w:cs="Times New Roman"/>
          <w:color w:val="000000"/>
          <w:sz w:val="28"/>
          <w:szCs w:val="28"/>
          <w:lang w:eastAsia="ru-RU"/>
        </w:rPr>
        <w:t xml:space="preserve">". </w:t>
      </w:r>
      <w:r w:rsidRPr="002B0880">
        <w:rPr>
          <w:rFonts w:ascii="Times New Roman" w:eastAsia="Times New Roman" w:hAnsi="Times New Roman" w:cs="Times New Roman"/>
          <w:color w:val="000000"/>
          <w:sz w:val="28"/>
          <w:szCs w:val="28"/>
          <w:lang w:eastAsia="ru-RU"/>
        </w:rPr>
        <w:t>Основной задачей создания сайта является освещение учебной, воспитательной и экспериментальной работы школы и знаменательных событий в жизни</w:t>
      </w:r>
      <w:r w:rsidR="00DA4378">
        <w:rPr>
          <w:rFonts w:ascii="Times New Roman" w:eastAsia="Times New Roman" w:hAnsi="Times New Roman" w:cs="Times New Roman"/>
          <w:color w:val="000000"/>
          <w:sz w:val="28"/>
          <w:szCs w:val="28"/>
          <w:lang w:eastAsia="ru-RU"/>
        </w:rPr>
        <w:t xml:space="preserve"> образовательной организации</w:t>
      </w:r>
      <w:r w:rsidRPr="002B0880">
        <w:rPr>
          <w:rFonts w:ascii="Times New Roman" w:eastAsia="Times New Roman" w:hAnsi="Times New Roman" w:cs="Times New Roman"/>
          <w:color w:val="000000"/>
          <w:sz w:val="28"/>
          <w:szCs w:val="28"/>
          <w:lang w:eastAsia="ru-RU"/>
        </w:rPr>
        <w:t xml:space="preserve">. На сайте информация представлена в едином стиле и формате; </w:t>
      </w:r>
      <w:r w:rsidR="00DA4378">
        <w:rPr>
          <w:rFonts w:ascii="Times New Roman" w:eastAsia="Times New Roman" w:hAnsi="Times New Roman" w:cs="Times New Roman"/>
          <w:color w:val="000000"/>
          <w:sz w:val="28"/>
          <w:szCs w:val="28"/>
          <w:lang w:eastAsia="ru-RU"/>
        </w:rPr>
        <w:t>о</w:t>
      </w:r>
      <w:r w:rsidRPr="002B0880">
        <w:rPr>
          <w:rFonts w:ascii="Times New Roman" w:eastAsia="Times New Roman" w:hAnsi="Times New Roman" w:cs="Times New Roman"/>
          <w:color w:val="000000"/>
          <w:sz w:val="28"/>
          <w:szCs w:val="28"/>
          <w:lang w:eastAsia="ru-RU"/>
        </w:rPr>
        <w:t>формление сайта является строгим и единым на всех подчиненных страницах; содержится множество фотографий касающихся различных направлений деятельности</w:t>
      </w:r>
      <w:r w:rsidR="00DA4378">
        <w:rPr>
          <w:rFonts w:ascii="Times New Roman" w:eastAsia="Times New Roman" w:hAnsi="Times New Roman" w:cs="Times New Roman"/>
          <w:color w:val="000000"/>
          <w:sz w:val="28"/>
          <w:szCs w:val="28"/>
          <w:lang w:eastAsia="ru-RU"/>
        </w:rPr>
        <w:t xml:space="preserve"> образовательной организации</w:t>
      </w:r>
      <w:r w:rsidRPr="002B0880">
        <w:rPr>
          <w:rFonts w:ascii="Times New Roman" w:eastAsia="Times New Roman" w:hAnsi="Times New Roman" w:cs="Times New Roman"/>
          <w:color w:val="000000"/>
          <w:sz w:val="28"/>
          <w:szCs w:val="28"/>
          <w:lang w:eastAsia="ru-RU"/>
        </w:rPr>
        <w:t>, анимационные и графические объекты, имеются ссылки на текстовые документы, компьютерные презентации, Интернет ресурсы; сам сайт открыт для дальнейшего развития.</w:t>
      </w:r>
    </w:p>
    <w:p w:rsidR="002B0880" w:rsidRPr="002B0880" w:rsidRDefault="002B0880" w:rsidP="002B0880">
      <w:pPr>
        <w:shd w:val="clear" w:color="auto" w:fill="FFFFFF"/>
        <w:spacing w:before="30" w:after="30" w:line="240" w:lineRule="auto"/>
        <w:rPr>
          <w:rFonts w:ascii="Verdana" w:eastAsia="Times New Roman" w:hAnsi="Verdana" w:cs="Times New Roman"/>
          <w:color w:val="000000"/>
          <w:sz w:val="20"/>
          <w:szCs w:val="20"/>
          <w:lang w:eastAsia="ru-RU"/>
        </w:rPr>
      </w:pPr>
      <w:r w:rsidRPr="002B0880">
        <w:rPr>
          <w:rFonts w:ascii="Verdana" w:eastAsia="Times New Roman" w:hAnsi="Verdana" w:cs="Times New Roman"/>
          <w:color w:val="000000"/>
          <w:sz w:val="20"/>
          <w:szCs w:val="20"/>
          <w:lang w:eastAsia="ru-RU"/>
        </w:rPr>
        <w:lastRenderedPageBreak/>
        <w:t> </w:t>
      </w:r>
    </w:p>
    <w:p w:rsidR="002B0880" w:rsidRDefault="002B0880" w:rsidP="000557FC">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0557FC" w:rsidRDefault="000557FC" w:rsidP="000557F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В школе функционирует локальная сеть. Все компьютеры школы соединены в  локальную сеть через сервер школы. Тип подключения к сети Интерне</w:t>
      </w:r>
      <w:proofErr w:type="gramStart"/>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 xml:space="preserve"> по технологии ADSL, скорость подключения 10 Мбит/с.  Доступ к информационно-телекоммуникационной сети Интернет доступен для использования инвалидами и лицами с ограниченными возможностями здоровья.</w:t>
      </w:r>
    </w:p>
    <w:p w:rsidR="000557FC" w:rsidRPr="000557FC" w:rsidRDefault="000557FC" w:rsidP="000557FC">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Доступ к информационным системам и информационно-коммуникационным сетям инвалидов по зрению и слуху, а также других категорий граждан с особенными возможностями </w:t>
      </w:r>
      <w:r w:rsidRPr="000557FC">
        <w:rPr>
          <w:rFonts w:ascii="Times New Roman" w:eastAsia="Times New Roman" w:hAnsi="Times New Roman" w:cs="Times New Roman"/>
          <w:color w:val="000000"/>
          <w:sz w:val="28"/>
          <w:szCs w:val="28"/>
          <w:lang w:eastAsia="ru-RU"/>
        </w:rPr>
        <w:t>здоровья, не ограниченных в передвижении, осуществляется в соответствии с «</w:t>
      </w:r>
      <w:r w:rsidRPr="000557FC">
        <w:rPr>
          <w:rFonts w:ascii="Times New Roman" w:hAnsi="Times New Roman" w:cs="Times New Roman"/>
          <w:spacing w:val="-7"/>
          <w:sz w:val="28"/>
          <w:szCs w:val="28"/>
        </w:rPr>
        <w:t>Регламентом работы участников образовательных отношений в сети Интернет»</w:t>
      </w:r>
      <w:r w:rsidRPr="000557FC">
        <w:rPr>
          <w:rFonts w:ascii="Times New Roman" w:eastAsia="Times New Roman" w:hAnsi="Times New Roman" w:cs="Times New Roman"/>
          <w:color w:val="000000"/>
          <w:sz w:val="28"/>
          <w:szCs w:val="28"/>
          <w:lang w:eastAsia="ru-RU"/>
        </w:rPr>
        <w:t>.</w:t>
      </w:r>
    </w:p>
    <w:p w:rsidR="000557FC" w:rsidRDefault="000557FC" w:rsidP="000557FC">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обеспечения безопасных условий доступа в сеть интернет в образовательной организации действует система </w:t>
      </w:r>
      <w:r w:rsidRPr="000557FC">
        <w:rPr>
          <w:rFonts w:ascii="Times New Roman" w:eastAsia="Times New Roman" w:hAnsi="Times New Roman" w:cs="Times New Roman"/>
          <w:color w:val="000000"/>
          <w:sz w:val="28"/>
          <w:szCs w:val="28"/>
          <w:lang w:eastAsia="ru-RU"/>
        </w:rPr>
        <w:t xml:space="preserve">контент - фильтрации. Интернет безопасность организуется в школе через </w:t>
      </w:r>
      <w:proofErr w:type="spellStart"/>
      <w:r w:rsidRPr="000557FC">
        <w:rPr>
          <w:rFonts w:ascii="Times New Roman" w:hAnsi="Times New Roman" w:cs="Times New Roman"/>
          <w:b/>
          <w:bCs/>
          <w:color w:val="222222"/>
          <w:sz w:val="28"/>
          <w:szCs w:val="28"/>
          <w:shd w:val="clear" w:color="auto" w:fill="FFFFFF"/>
        </w:rPr>
        <w:t>Ideco</w:t>
      </w:r>
      <w:proofErr w:type="spellEnd"/>
      <w:r w:rsidRPr="000557FC">
        <w:rPr>
          <w:rFonts w:ascii="Times New Roman" w:hAnsi="Times New Roman" w:cs="Times New Roman"/>
          <w:b/>
          <w:bCs/>
          <w:color w:val="222222"/>
          <w:sz w:val="28"/>
          <w:szCs w:val="28"/>
          <w:shd w:val="clear" w:color="auto" w:fill="FFFFFF"/>
        </w:rPr>
        <w:t xml:space="preserve"> ICS</w:t>
      </w:r>
      <w:r w:rsidRPr="000557FC">
        <w:rPr>
          <w:rFonts w:ascii="Times New Roman" w:eastAsia="Times New Roman" w:hAnsi="Times New Roman" w:cs="Times New Roman"/>
          <w:color w:val="000000"/>
          <w:sz w:val="28"/>
          <w:szCs w:val="28"/>
          <w:lang w:eastAsia="ru-RU"/>
        </w:rPr>
        <w:t xml:space="preserve">. Доступ к запрещенным в образовательном процессе ресурсам сети для </w:t>
      </w:r>
      <w:r>
        <w:rPr>
          <w:rFonts w:ascii="Times New Roman" w:eastAsia="Times New Roman" w:hAnsi="Times New Roman" w:cs="Times New Roman"/>
          <w:color w:val="000000"/>
          <w:sz w:val="28"/>
          <w:szCs w:val="28"/>
          <w:lang w:eastAsia="ru-RU"/>
        </w:rPr>
        <w:t>об</w:t>
      </w:r>
      <w:r w:rsidRPr="000557FC">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0557FC">
        <w:rPr>
          <w:rFonts w:ascii="Times New Roman" w:eastAsia="Times New Roman" w:hAnsi="Times New Roman" w:cs="Times New Roman"/>
          <w:color w:val="000000"/>
          <w:sz w:val="28"/>
          <w:szCs w:val="28"/>
          <w:lang w:eastAsia="ru-RU"/>
        </w:rPr>
        <w:t>щихся</w:t>
      </w:r>
      <w:r>
        <w:rPr>
          <w:rFonts w:ascii="Times New Roman" w:eastAsia="Times New Roman" w:hAnsi="Times New Roman" w:cs="Times New Roman"/>
          <w:color w:val="000000"/>
          <w:sz w:val="28"/>
          <w:szCs w:val="28"/>
          <w:lang w:eastAsia="ru-RU"/>
        </w:rPr>
        <w:t xml:space="preserve"> и преподавателей школы закрыт. В школе функционирует 43  учебных кабинета, все </w:t>
      </w:r>
      <w:proofErr w:type="gramStart"/>
      <w:r>
        <w:rPr>
          <w:rFonts w:ascii="Times New Roman" w:eastAsia="Times New Roman" w:hAnsi="Times New Roman" w:cs="Times New Roman"/>
          <w:color w:val="000000"/>
          <w:sz w:val="28"/>
          <w:szCs w:val="28"/>
          <w:lang w:eastAsia="ru-RU"/>
        </w:rPr>
        <w:t>компьютеры</w:t>
      </w:r>
      <w:proofErr w:type="gramEnd"/>
      <w:r>
        <w:rPr>
          <w:rFonts w:ascii="Times New Roman" w:eastAsia="Times New Roman" w:hAnsi="Times New Roman" w:cs="Times New Roman"/>
          <w:color w:val="000000"/>
          <w:sz w:val="28"/>
          <w:szCs w:val="28"/>
          <w:lang w:eastAsia="ru-RU"/>
        </w:rPr>
        <w:t xml:space="preserve"> находящиеся в кабинетах имеют доступ  в сеть </w:t>
      </w:r>
      <w:proofErr w:type="spellStart"/>
      <w:r>
        <w:rPr>
          <w:rFonts w:ascii="Times New Roman" w:eastAsia="Times New Roman" w:hAnsi="Times New Roman" w:cs="Times New Roman"/>
          <w:color w:val="000000"/>
          <w:sz w:val="28"/>
          <w:szCs w:val="28"/>
          <w:lang w:eastAsia="ru-RU"/>
        </w:rPr>
        <w:t>Internet</w:t>
      </w:r>
      <w:proofErr w:type="spellEnd"/>
      <w:r>
        <w:rPr>
          <w:rFonts w:ascii="Times New Roman" w:eastAsia="Times New Roman" w:hAnsi="Times New Roman" w:cs="Times New Roman"/>
          <w:color w:val="000000"/>
          <w:sz w:val="28"/>
          <w:szCs w:val="28"/>
          <w:lang w:eastAsia="ru-RU"/>
        </w:rPr>
        <w:t>.   </w:t>
      </w:r>
    </w:p>
    <w:p w:rsidR="000557FC" w:rsidRDefault="000557FC" w:rsidP="000557FC">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Электронный сервис объединяет в едином информационном пространстве учителей, учеников и их родителей, администраци</w:t>
      </w:r>
      <w:r w:rsidR="002B088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образовательных учреждений, региональные ведомства. Благодаря онлайн-сервисам в электронном виде оказываются государственные и муниципальные услуги, а также повышается вовлеченность родителей в образовательны</w:t>
      </w:r>
      <w:r w:rsidR="002B0880">
        <w:rPr>
          <w:rFonts w:ascii="Times New Roman" w:eastAsia="Times New Roman" w:hAnsi="Times New Roman" w:cs="Times New Roman"/>
          <w:color w:val="000000"/>
          <w:sz w:val="28"/>
          <w:szCs w:val="28"/>
          <w:lang w:eastAsia="ru-RU"/>
        </w:rPr>
        <w:t>е отношения</w:t>
      </w:r>
      <w:r>
        <w:rPr>
          <w:rFonts w:ascii="Times New Roman" w:eastAsia="Times New Roman" w:hAnsi="Times New Roman" w:cs="Times New Roman"/>
          <w:color w:val="000000"/>
          <w:sz w:val="28"/>
          <w:szCs w:val="28"/>
          <w:lang w:eastAsia="ru-RU"/>
        </w:rPr>
        <w:t>.</w:t>
      </w:r>
    </w:p>
    <w:p w:rsidR="000557FC" w:rsidRDefault="000557FC" w:rsidP="002B0880">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образовательном учреждении внедрена  и функционирует автоматизированная информационная система «А</w:t>
      </w:r>
      <w:r w:rsidR="002B0880">
        <w:rPr>
          <w:rFonts w:ascii="Times New Roman" w:eastAsia="Times New Roman" w:hAnsi="Times New Roman" w:cs="Times New Roman"/>
          <w:color w:val="000000"/>
          <w:sz w:val="28"/>
          <w:szCs w:val="28"/>
          <w:lang w:eastAsia="ru-RU"/>
        </w:rPr>
        <w:t>СУ РСО</w:t>
      </w:r>
      <w:r>
        <w:rPr>
          <w:rFonts w:ascii="Times New Roman" w:eastAsia="Times New Roman" w:hAnsi="Times New Roman" w:cs="Times New Roman"/>
          <w:color w:val="000000"/>
          <w:sz w:val="28"/>
          <w:szCs w:val="28"/>
          <w:lang w:eastAsia="ru-RU"/>
        </w:rPr>
        <w:t>:</w:t>
      </w:r>
      <w:r w:rsidR="002B08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Электронный классный журнал».</w:t>
      </w:r>
    </w:p>
    <w:p w:rsidR="002B0880" w:rsidRDefault="000557FC" w:rsidP="002B0880">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работы с информационной системой «А</w:t>
      </w:r>
      <w:r w:rsidR="002B0880">
        <w:rPr>
          <w:rFonts w:ascii="Times New Roman" w:eastAsia="Times New Roman" w:hAnsi="Times New Roman" w:cs="Times New Roman"/>
          <w:color w:val="000000"/>
          <w:sz w:val="28"/>
          <w:szCs w:val="28"/>
          <w:lang w:eastAsia="ru-RU"/>
        </w:rPr>
        <w:t>СУ РСО</w:t>
      </w:r>
      <w:r>
        <w:rPr>
          <w:rFonts w:ascii="Times New Roman" w:eastAsia="Times New Roman" w:hAnsi="Times New Roman" w:cs="Times New Roman"/>
          <w:color w:val="000000"/>
          <w:sz w:val="28"/>
          <w:szCs w:val="28"/>
          <w:lang w:eastAsia="ru-RU"/>
        </w:rPr>
        <w:t>:</w:t>
      </w:r>
      <w:r w:rsidR="002B08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Электронный классный журнал» в  каждом учебном кабинете есть рабочее место для учителя. Кроме этого любой педагог может вести данную работу из учительской</w:t>
      </w:r>
      <w:r w:rsidR="002B0880">
        <w:rPr>
          <w:rFonts w:ascii="Times New Roman" w:eastAsia="Times New Roman" w:hAnsi="Times New Roman" w:cs="Times New Roman"/>
          <w:color w:val="000000"/>
          <w:sz w:val="28"/>
          <w:szCs w:val="28"/>
          <w:lang w:eastAsia="ru-RU"/>
        </w:rPr>
        <w:t xml:space="preserve"> (компьютер свободного доступа)</w:t>
      </w:r>
      <w:r>
        <w:rPr>
          <w:rFonts w:ascii="Times New Roman" w:eastAsia="Times New Roman" w:hAnsi="Times New Roman" w:cs="Times New Roman"/>
          <w:color w:val="000000"/>
          <w:sz w:val="28"/>
          <w:szCs w:val="28"/>
          <w:lang w:eastAsia="ru-RU"/>
        </w:rPr>
        <w:t>, кабинета информатики.</w:t>
      </w:r>
    </w:p>
    <w:p w:rsidR="000557FC" w:rsidRDefault="000557FC" w:rsidP="00DA4378">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Доступ в кабинеты, оборудованные компьютерами и сетью </w:t>
      </w:r>
      <w:r w:rsidR="002B088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нтернет, сложен для лиц с ограниченными возможностями передвижения, т.к. по типовому проекту здания не предусмотрены пандусы, лифты и т</w:t>
      </w:r>
      <w:r w:rsidR="002B08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r w:rsidR="002B08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средства. </w:t>
      </w:r>
    </w:p>
    <w:p w:rsidR="001E302B" w:rsidRDefault="001E302B" w:rsidP="001E302B">
      <w:pPr>
        <w:shd w:val="clear" w:color="auto" w:fill="FFFFFF"/>
        <w:spacing w:after="0" w:line="240" w:lineRule="auto"/>
        <w:ind w:firstLine="708"/>
        <w:jc w:val="both"/>
        <w:outlineLvl w:val="3"/>
        <w:rPr>
          <w:rFonts w:ascii="Times New Roman" w:eastAsia="Times New Roman" w:hAnsi="Times New Roman" w:cs="Times New Roman"/>
          <w:b/>
          <w:bCs/>
          <w:color w:val="000000"/>
          <w:sz w:val="28"/>
          <w:szCs w:val="28"/>
          <w:lang w:eastAsia="ru-RU"/>
        </w:rPr>
      </w:pPr>
    </w:p>
    <w:p w:rsidR="001E302B" w:rsidRPr="001E302B" w:rsidRDefault="001E302B" w:rsidP="001E302B">
      <w:pPr>
        <w:shd w:val="clear" w:color="auto" w:fill="FFFFFF"/>
        <w:spacing w:after="0" w:line="240" w:lineRule="auto"/>
        <w:ind w:firstLine="708"/>
        <w:jc w:val="both"/>
        <w:outlineLvl w:val="3"/>
        <w:rPr>
          <w:rFonts w:ascii="Times New Roman" w:eastAsia="Times New Roman" w:hAnsi="Times New Roman" w:cs="Times New Roman"/>
          <w:b/>
          <w:bCs/>
          <w:color w:val="000000"/>
          <w:sz w:val="28"/>
          <w:szCs w:val="28"/>
          <w:lang w:eastAsia="ru-RU"/>
        </w:rPr>
      </w:pPr>
      <w:bookmarkStart w:id="0" w:name="_GoBack"/>
      <w:bookmarkEnd w:id="0"/>
      <w:r w:rsidRPr="001E302B">
        <w:rPr>
          <w:rFonts w:ascii="Times New Roman" w:eastAsia="Times New Roman" w:hAnsi="Times New Roman" w:cs="Times New Roman"/>
          <w:b/>
          <w:bCs/>
          <w:color w:val="000000"/>
          <w:sz w:val="28"/>
          <w:szCs w:val="28"/>
          <w:lang w:eastAsia="ru-RU"/>
        </w:rPr>
        <w:t>КЛАССИФИКАТОР</w:t>
      </w:r>
      <w:r>
        <w:rPr>
          <w:rFonts w:ascii="Times New Roman" w:eastAsia="Times New Roman" w:hAnsi="Times New Roman" w:cs="Times New Roman"/>
          <w:b/>
          <w:bCs/>
          <w:color w:val="000000"/>
          <w:sz w:val="28"/>
          <w:szCs w:val="28"/>
          <w:lang w:eastAsia="ru-RU"/>
        </w:rPr>
        <w:t xml:space="preserve"> </w:t>
      </w:r>
      <w:r w:rsidRPr="001E302B">
        <w:rPr>
          <w:rFonts w:ascii="Times New Roman" w:eastAsia="Times New Roman" w:hAnsi="Times New Roman" w:cs="Times New Roman"/>
          <w:b/>
          <w:bCs/>
          <w:color w:val="000000"/>
          <w:sz w:val="28"/>
          <w:szCs w:val="28"/>
          <w:lang w:eastAsia="ru-RU"/>
        </w:rPr>
        <w:t xml:space="preserve">информации, доступ к которой </w:t>
      </w:r>
      <w:proofErr w:type="gramStart"/>
      <w:r>
        <w:rPr>
          <w:rFonts w:ascii="Times New Roman" w:eastAsia="Times New Roman" w:hAnsi="Times New Roman" w:cs="Times New Roman"/>
          <w:b/>
          <w:bCs/>
          <w:color w:val="000000"/>
          <w:sz w:val="28"/>
          <w:szCs w:val="28"/>
          <w:lang w:eastAsia="ru-RU"/>
        </w:rPr>
        <w:t>об</w:t>
      </w:r>
      <w:r w:rsidRPr="001E302B">
        <w:rPr>
          <w:rFonts w:ascii="Times New Roman" w:eastAsia="Times New Roman" w:hAnsi="Times New Roman" w:cs="Times New Roman"/>
          <w:b/>
          <w:bCs/>
          <w:color w:val="000000"/>
          <w:sz w:val="28"/>
          <w:szCs w:val="28"/>
          <w:lang w:eastAsia="ru-RU"/>
        </w:rPr>
        <w:t>уча</w:t>
      </w:r>
      <w:r>
        <w:rPr>
          <w:rFonts w:ascii="Times New Roman" w:eastAsia="Times New Roman" w:hAnsi="Times New Roman" w:cs="Times New Roman"/>
          <w:b/>
          <w:bCs/>
          <w:color w:val="000000"/>
          <w:sz w:val="28"/>
          <w:szCs w:val="28"/>
          <w:lang w:eastAsia="ru-RU"/>
        </w:rPr>
        <w:t>ю</w:t>
      </w:r>
      <w:r w:rsidRPr="001E302B">
        <w:rPr>
          <w:rFonts w:ascii="Times New Roman" w:eastAsia="Times New Roman" w:hAnsi="Times New Roman" w:cs="Times New Roman"/>
          <w:b/>
          <w:bCs/>
          <w:color w:val="000000"/>
          <w:sz w:val="28"/>
          <w:szCs w:val="28"/>
          <w:lang w:eastAsia="ru-RU"/>
        </w:rPr>
        <w:t>щихся</w:t>
      </w:r>
      <w:proofErr w:type="gramEnd"/>
      <w:r w:rsidRPr="001E302B">
        <w:rPr>
          <w:rFonts w:ascii="Times New Roman" w:eastAsia="Times New Roman" w:hAnsi="Times New Roman" w:cs="Times New Roman"/>
          <w:b/>
          <w:bCs/>
          <w:color w:val="000000"/>
          <w:sz w:val="28"/>
          <w:szCs w:val="28"/>
          <w:lang w:eastAsia="ru-RU"/>
        </w:rPr>
        <w:t xml:space="preserve"> запрещен.</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lastRenderedPageBreak/>
        <w:t>1.</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Пропаганда войны, разжигание ненависти и вражды, пропаганда порнографии и антиобщественного поведения:</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информация, направленная на пропаганду войны, разжигание национальной, расовой или религиозной ненависти и вражды;</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информация, пропагандирующая порнографию, культ насилия и жестокости, наркоманию, токсикоманию, антиобщественное поведение.</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Злоупотребление свободой СМИ /экстремизм:</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Злоупотребление свободой СМИ / наркотические средства:</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1E302B">
        <w:rPr>
          <w:rFonts w:ascii="Times New Roman" w:eastAsia="Times New Roman" w:hAnsi="Times New Roman" w:cs="Times New Roman"/>
          <w:color w:val="000000"/>
          <w:sz w:val="28"/>
          <w:szCs w:val="28"/>
          <w:lang w:eastAsia="ru-RU"/>
        </w:rPr>
        <w:t>прекурсоров</w:t>
      </w:r>
      <w:proofErr w:type="spellEnd"/>
      <w:r w:rsidRPr="001E302B">
        <w:rPr>
          <w:rFonts w:ascii="Times New Roman" w:eastAsia="Times New Roman" w:hAnsi="Times New Roman" w:cs="Times New Roman"/>
          <w:color w:val="000000"/>
          <w:sz w:val="28"/>
          <w:szCs w:val="28"/>
          <w:lang w:eastAsia="ru-RU"/>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1E302B">
        <w:rPr>
          <w:rFonts w:ascii="Times New Roman" w:eastAsia="Times New Roman" w:hAnsi="Times New Roman" w:cs="Times New Roman"/>
          <w:color w:val="000000"/>
          <w:sz w:val="28"/>
          <w:szCs w:val="28"/>
          <w:lang w:eastAsia="ru-RU"/>
        </w:rPr>
        <w:t>прекурсоров</w:t>
      </w:r>
      <w:proofErr w:type="spellEnd"/>
      <w:r w:rsidRPr="001E302B">
        <w:rPr>
          <w:rFonts w:ascii="Times New Roman" w:eastAsia="Times New Roman" w:hAnsi="Times New Roman" w:cs="Times New Roman"/>
          <w:color w:val="000000"/>
          <w:sz w:val="28"/>
          <w:szCs w:val="28"/>
          <w:lang w:eastAsia="ru-RU"/>
        </w:rPr>
        <w:t>.</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Злоупотребление свободой СМИ / информация с огра</w:t>
      </w:r>
      <w:r w:rsidRPr="001E302B">
        <w:rPr>
          <w:rFonts w:ascii="Times New Roman" w:eastAsia="Times New Roman" w:hAnsi="Times New Roman" w:cs="Times New Roman"/>
          <w:color w:val="000000"/>
          <w:sz w:val="28"/>
          <w:szCs w:val="28"/>
          <w:lang w:eastAsia="ru-RU"/>
        </w:rPr>
        <w:softHyphen/>
        <w:t>ниченным доступом:</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сведения о специальных средствах, технических приемах и тактике проведения контртеррористической операции.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Злоупотребление свободой СМИ / скрытое воздействие</w:t>
      </w:r>
      <w:proofErr w:type="gramStart"/>
      <w:r w:rsidRPr="001E302B">
        <w:rPr>
          <w:rFonts w:ascii="Times New Roman" w:eastAsia="Times New Roman" w:hAnsi="Times New Roman" w:cs="Times New Roman"/>
          <w:color w:val="000000"/>
          <w:sz w:val="28"/>
          <w:szCs w:val="28"/>
          <w:lang w:eastAsia="ru-RU"/>
        </w:rPr>
        <w:t xml:space="preserve"> :</w:t>
      </w:r>
      <w:proofErr w:type="gramEnd"/>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Экстремистские материалы или экстремистская деятельность (экстремизм):</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302B">
        <w:rPr>
          <w:rFonts w:ascii="Times New Roman" w:eastAsia="Times New Roman" w:hAnsi="Times New Roman" w:cs="Times New Roman"/>
          <w:color w:val="000000"/>
          <w:sz w:val="28"/>
          <w:szCs w:val="28"/>
          <w:lang w:eastAsia="ru-RU"/>
        </w:rP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1E302B">
        <w:rPr>
          <w:rFonts w:ascii="Times New Roman" w:eastAsia="Times New Roman" w:hAnsi="Times New Roman" w:cs="Times New Roman"/>
          <w:color w:val="000000"/>
          <w:sz w:val="28"/>
          <w:szCs w:val="28"/>
          <w:lang w:eastAsia="ru-RU"/>
        </w:rPr>
        <w:t xml:space="preserve"> этнической, социальной, расовой, национальной или религиозной группы;</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насильственное изменение основ конституционного строя и нарушение целостности Российской Федерации;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подрыв безопасности Российской Федерации;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захват или присвоение властных полномочий;</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создание незаконных вооруженных формирований;</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осуществление террористической деятельности либо публичное оправдание терроризма;</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lastRenderedPageBreak/>
        <w:t>- возбуждение расовой, национальной или религиозной розни, а также социальной розни, связанной с насилием или призывами к насилию;</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унижение национального достоинства;</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w:t>
      </w:r>
      <w:r w:rsidRPr="001E302B">
        <w:rPr>
          <w:rFonts w:ascii="Times New Roman" w:eastAsia="Times New Roman" w:hAnsi="Times New Roman" w:cs="Times New Roman"/>
          <w:color w:val="000000"/>
          <w:sz w:val="28"/>
          <w:szCs w:val="28"/>
          <w:lang w:eastAsia="ru-RU"/>
        </w:rPr>
        <w:softHyphen/>
        <w:t>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7 .</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Вредоносные программы</w:t>
      </w:r>
      <w:proofErr w:type="gramStart"/>
      <w:r w:rsidRPr="001E302B">
        <w:rPr>
          <w:rFonts w:ascii="Times New Roman" w:eastAsia="Times New Roman" w:hAnsi="Times New Roman" w:cs="Times New Roman"/>
          <w:color w:val="000000"/>
          <w:sz w:val="28"/>
          <w:szCs w:val="28"/>
          <w:lang w:eastAsia="ru-RU"/>
        </w:rPr>
        <w:t xml:space="preserve"> :</w:t>
      </w:r>
      <w:proofErr w:type="gramEnd"/>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8 .</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Преступления</w:t>
      </w:r>
      <w:proofErr w:type="gramStart"/>
      <w:r w:rsidRPr="001E302B">
        <w:rPr>
          <w:rFonts w:ascii="Times New Roman" w:eastAsia="Times New Roman" w:hAnsi="Times New Roman" w:cs="Times New Roman"/>
          <w:color w:val="000000"/>
          <w:sz w:val="28"/>
          <w:szCs w:val="28"/>
          <w:lang w:eastAsia="ru-RU"/>
        </w:rPr>
        <w:t xml:space="preserve"> :</w:t>
      </w:r>
      <w:proofErr w:type="gramEnd"/>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клевета (распространение заведомо ложных сведений, порочащих честь и достоинство другого лица или подрывающих его репутацию);</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оскорбление (унижение чести и достоинства другого лица, выраженное в неприлично форме);</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публичные призывы к осуществлению террористической деятельности или публичное оправдание терроризма;</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склонение к потреблению наркотических средств и психотропных веществ;</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незаконное распространение или рекламирование порнографических материалов;</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lastRenderedPageBreak/>
        <w:t>- публичные призывы к осуществлению экстремистской деятельности;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 публичные призывы к развязыванию агрессивной войны.</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Ненадлежащая реклама</w:t>
      </w:r>
      <w:proofErr w:type="gramStart"/>
      <w:r w:rsidRPr="001E302B">
        <w:rPr>
          <w:rFonts w:ascii="Times New Roman" w:eastAsia="Times New Roman" w:hAnsi="Times New Roman" w:cs="Times New Roman"/>
          <w:color w:val="000000"/>
          <w:sz w:val="28"/>
          <w:szCs w:val="28"/>
          <w:lang w:eastAsia="ru-RU"/>
        </w:rPr>
        <w:t xml:space="preserve"> :</w:t>
      </w:r>
      <w:proofErr w:type="gramEnd"/>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информация, содержащая рекламу алкогольной продукции и табачных изделий.</w:t>
      </w:r>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10 .</w:t>
      </w:r>
      <w:r>
        <w:rPr>
          <w:rFonts w:ascii="Times New Roman" w:eastAsia="Times New Roman" w:hAnsi="Times New Roman" w:cs="Times New Roman"/>
          <w:color w:val="000000"/>
          <w:sz w:val="28"/>
          <w:szCs w:val="28"/>
          <w:lang w:eastAsia="ru-RU"/>
        </w:rPr>
        <w:t xml:space="preserve"> </w:t>
      </w:r>
      <w:r w:rsidRPr="001E302B">
        <w:rPr>
          <w:rFonts w:ascii="Times New Roman" w:eastAsia="Times New Roman" w:hAnsi="Times New Roman" w:cs="Times New Roman"/>
          <w:color w:val="000000"/>
          <w:sz w:val="28"/>
          <w:szCs w:val="28"/>
          <w:lang w:eastAsia="ru-RU"/>
        </w:rPr>
        <w:t>Информация с ограниченным доступом</w:t>
      </w:r>
      <w:proofErr w:type="gramStart"/>
      <w:r w:rsidRPr="001E302B">
        <w:rPr>
          <w:rFonts w:ascii="Times New Roman" w:eastAsia="Times New Roman" w:hAnsi="Times New Roman" w:cs="Times New Roman"/>
          <w:color w:val="000000"/>
          <w:sz w:val="28"/>
          <w:szCs w:val="28"/>
          <w:lang w:eastAsia="ru-RU"/>
        </w:rPr>
        <w:t xml:space="preserve"> :</w:t>
      </w:r>
      <w:proofErr w:type="gramEnd"/>
    </w:p>
    <w:p w:rsidR="001E302B" w:rsidRPr="001E302B" w:rsidRDefault="001E302B" w:rsidP="001E30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02B">
        <w:rPr>
          <w:rFonts w:ascii="Times New Roman" w:eastAsia="Times New Roman" w:hAnsi="Times New Roman" w:cs="Times New Roman"/>
          <w:color w:val="000000"/>
          <w:sz w:val="28"/>
          <w:szCs w:val="28"/>
          <w:lang w:eastAsia="ru-RU"/>
        </w:rPr>
        <w:t>информация, составляющая государственную, коммерческую, служебную или иную специально охраняемую законом тайну.</w:t>
      </w:r>
    </w:p>
    <w:p w:rsidR="001E302B" w:rsidRPr="001E302B" w:rsidRDefault="001E302B" w:rsidP="001E302B">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21421D">
        <w:rPr>
          <w:rFonts w:ascii="Tahoma" w:eastAsia="Times New Roman" w:hAnsi="Tahoma" w:cs="Tahoma"/>
          <w:color w:val="000000"/>
          <w:sz w:val="16"/>
          <w:szCs w:val="16"/>
          <w:lang w:eastAsia="ru-RU"/>
        </w:rPr>
        <w:t> </w:t>
      </w:r>
      <w:r w:rsidRPr="001E302B">
        <w:rPr>
          <w:rFonts w:ascii="Times New Roman" w:eastAsia="Times New Roman" w:hAnsi="Times New Roman" w:cs="Times New Roman"/>
          <w:b/>
          <w:sz w:val="28"/>
          <w:szCs w:val="28"/>
          <w:lang w:eastAsia="ru-RU"/>
        </w:rPr>
        <w:t>Классификатор информации,</w:t>
      </w:r>
      <w:r w:rsidRPr="001E302B">
        <w:rPr>
          <w:rFonts w:ascii="Times New Roman" w:eastAsia="Times New Roman" w:hAnsi="Times New Roman" w:cs="Times New Roman"/>
          <w:b/>
          <w:sz w:val="28"/>
          <w:szCs w:val="28"/>
          <w:lang w:eastAsia="ru-RU"/>
        </w:rPr>
        <w:t xml:space="preserve"> </w:t>
      </w:r>
      <w:r w:rsidRPr="001E302B">
        <w:rPr>
          <w:rFonts w:ascii="Times New Roman" w:eastAsia="Times New Roman" w:hAnsi="Times New Roman" w:cs="Times New Roman"/>
          <w:b/>
          <w:sz w:val="28"/>
          <w:szCs w:val="28"/>
          <w:lang w:eastAsia="ru-RU"/>
        </w:rPr>
        <w:t>несовместимой с задачами образования</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 Алкоголь:</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Реклама алкоголя, пропаганда потребления алкоголя. Сайты компаний, производящих алкогольную продукцию.</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 Баннеры и рекламные программы:</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Баннерные сети, всплывающая реклама, рекламные программы.</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3. Вождение и автомобили: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4. Досуг и развлечения:</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1E302B">
        <w:rPr>
          <w:rFonts w:ascii="Times New Roman" w:eastAsia="Times New Roman" w:hAnsi="Times New Roman" w:cs="Times New Roman"/>
          <w:sz w:val="28"/>
          <w:szCs w:val="28"/>
          <w:lang w:eastAsia="ru-RU"/>
        </w:rP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1E302B">
        <w:rPr>
          <w:rFonts w:ascii="Times New Roman" w:eastAsia="Times New Roman" w:hAnsi="Times New Roman" w:cs="Times New Roman"/>
          <w:sz w:val="28"/>
          <w:szCs w:val="28"/>
          <w:lang w:eastAsia="ru-RU"/>
        </w:rPr>
        <w:t>сканвордах</w:t>
      </w:r>
      <w:proofErr w:type="spellEnd"/>
      <w:r w:rsidRPr="001E302B">
        <w:rPr>
          <w:rFonts w:ascii="Times New Roman" w:eastAsia="Times New Roman" w:hAnsi="Times New Roman" w:cs="Times New Roman"/>
          <w:sz w:val="28"/>
          <w:szCs w:val="28"/>
          <w:lang w:eastAsia="ru-RU"/>
        </w:rPr>
        <w:t xml:space="preserve">, ответов к ним, </w:t>
      </w:r>
      <w:proofErr w:type="spellStart"/>
      <w:r w:rsidRPr="001E302B">
        <w:rPr>
          <w:rFonts w:ascii="Times New Roman" w:eastAsia="Times New Roman" w:hAnsi="Times New Roman" w:cs="Times New Roman"/>
          <w:sz w:val="28"/>
          <w:szCs w:val="28"/>
          <w:lang w:eastAsia="ru-RU"/>
        </w:rPr>
        <w:t>фэнтези</w:t>
      </w:r>
      <w:proofErr w:type="spellEnd"/>
      <w:r w:rsidRPr="001E302B">
        <w:rPr>
          <w:rFonts w:ascii="Times New Roman" w:eastAsia="Times New Roman" w:hAnsi="Times New Roman" w:cs="Times New Roman"/>
          <w:sz w:val="28"/>
          <w:szCs w:val="28"/>
          <w:lang w:eastAsia="ru-RU"/>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w:t>
      </w:r>
      <w:proofErr w:type="gramEnd"/>
      <w:r w:rsidRPr="001E302B">
        <w:rPr>
          <w:rFonts w:ascii="Times New Roman" w:eastAsia="Times New Roman" w:hAnsi="Times New Roman" w:cs="Times New Roman"/>
          <w:sz w:val="28"/>
          <w:szCs w:val="28"/>
          <w:lang w:eastAsia="ru-RU"/>
        </w:rPr>
        <w:t xml:space="preserve">, </w:t>
      </w:r>
      <w:proofErr w:type="gramStart"/>
      <w:r w:rsidRPr="001E302B">
        <w:rPr>
          <w:rFonts w:ascii="Times New Roman" w:eastAsia="Times New Roman" w:hAnsi="Times New Roman" w:cs="Times New Roman"/>
          <w:sz w:val="28"/>
          <w:szCs w:val="28"/>
          <w:lang w:eastAsia="ru-RU"/>
        </w:rPr>
        <w:t>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roofErr w:type="gramEnd"/>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5. Здоровье и медицина:</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1E302B">
        <w:rPr>
          <w:rFonts w:ascii="Times New Roman" w:eastAsia="Times New Roman" w:hAnsi="Times New Roman" w:cs="Times New Roman"/>
          <w:sz w:val="28"/>
          <w:szCs w:val="28"/>
          <w:lang w:eastAsia="ru-RU"/>
        </w:rPr>
        <w:t xml:space="preserve">Несовместимая с задачами образования информация о шейпинге, фигуре, похудении, медицине, медицинских учреждениях, лекарствах, </w:t>
      </w:r>
      <w:r w:rsidRPr="001E302B">
        <w:rPr>
          <w:rFonts w:ascii="Times New Roman" w:eastAsia="Times New Roman" w:hAnsi="Times New Roman" w:cs="Times New Roman"/>
          <w:sz w:val="28"/>
          <w:szCs w:val="28"/>
          <w:lang w:eastAsia="ru-RU"/>
        </w:rPr>
        <w:lastRenderedPageBreak/>
        <w:t>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roofErr w:type="gramEnd"/>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6. Компьютерные игры:</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1E302B">
        <w:rPr>
          <w:rFonts w:ascii="Times New Roman" w:eastAsia="Times New Roman" w:hAnsi="Times New Roman" w:cs="Times New Roman"/>
          <w:sz w:val="28"/>
          <w:szCs w:val="28"/>
          <w:lang w:eastAsia="ru-RU"/>
        </w:rPr>
        <w:t>Несовместимая</w:t>
      </w:r>
      <w:proofErr w:type="gramEnd"/>
      <w:r w:rsidRPr="001E302B">
        <w:rPr>
          <w:rFonts w:ascii="Times New Roman" w:eastAsia="Times New Roman" w:hAnsi="Times New Roman" w:cs="Times New Roman"/>
          <w:sz w:val="28"/>
          <w:szCs w:val="28"/>
          <w:lang w:eastAsia="ru-RU"/>
        </w:rPr>
        <w:t xml:space="preserve"> с задачами образования компьютерные онлайновые и </w:t>
      </w:r>
      <w:proofErr w:type="spellStart"/>
      <w:r w:rsidRPr="001E302B">
        <w:rPr>
          <w:rFonts w:ascii="Times New Roman" w:eastAsia="Times New Roman" w:hAnsi="Times New Roman" w:cs="Times New Roman"/>
          <w:sz w:val="28"/>
          <w:szCs w:val="28"/>
          <w:lang w:eastAsia="ru-RU"/>
        </w:rPr>
        <w:t>оффлайновые</w:t>
      </w:r>
      <w:proofErr w:type="spellEnd"/>
      <w:r w:rsidRPr="001E302B">
        <w:rPr>
          <w:rFonts w:ascii="Times New Roman" w:eastAsia="Times New Roman" w:hAnsi="Times New Roman" w:cs="Times New Roman"/>
          <w:sz w:val="28"/>
          <w:szCs w:val="28"/>
          <w:lang w:eastAsia="ru-RU"/>
        </w:rPr>
        <w:t xml:space="preserve"> игры, советы для игроков и ключи для прохождения игр, игровые форумы и чаты.</w:t>
      </w:r>
    </w:p>
    <w:p w:rsidR="001E302B" w:rsidRPr="001E302B" w:rsidRDefault="001E302B" w:rsidP="001E302B">
      <w:pPr>
        <w:shd w:val="clear" w:color="auto" w:fill="FFFFFF"/>
        <w:spacing w:after="0" w:line="240" w:lineRule="auto"/>
        <w:rPr>
          <w:rFonts w:ascii="Times New Roman" w:eastAsia="Times New Roman" w:hAnsi="Times New Roman" w:cs="Times New Roman"/>
          <w:sz w:val="28"/>
          <w:szCs w:val="28"/>
          <w:lang w:eastAsia="ru-RU"/>
        </w:rPr>
      </w:pPr>
      <w:r w:rsidRPr="001E302B">
        <w:rPr>
          <w:rFonts w:ascii="Times New Roman" w:eastAsia="Times New Roman" w:hAnsi="Times New Roman" w:cs="Times New Roman"/>
          <w:i/>
          <w:sz w:val="28"/>
          <w:szCs w:val="28"/>
          <w:lang w:eastAsia="ru-RU"/>
        </w:rPr>
        <w:t xml:space="preserve">7.Корпоративные сайты, Интернет </w:t>
      </w:r>
      <w:proofErr w:type="gramStart"/>
      <w:r w:rsidRPr="001E302B">
        <w:rPr>
          <w:rFonts w:ascii="Times New Roman" w:eastAsia="Times New Roman" w:hAnsi="Times New Roman" w:cs="Times New Roman"/>
          <w:i/>
          <w:sz w:val="28"/>
          <w:szCs w:val="28"/>
          <w:lang w:eastAsia="ru-RU"/>
        </w:rPr>
        <w:t>-п</w:t>
      </w:r>
      <w:proofErr w:type="gramEnd"/>
      <w:r w:rsidRPr="001E302B">
        <w:rPr>
          <w:rFonts w:ascii="Times New Roman" w:eastAsia="Times New Roman" w:hAnsi="Times New Roman" w:cs="Times New Roman"/>
          <w:i/>
          <w:sz w:val="28"/>
          <w:szCs w:val="28"/>
          <w:lang w:eastAsia="ru-RU"/>
        </w:rPr>
        <w:t>редставительства негосударственных</w:t>
      </w:r>
      <w:r w:rsidRPr="001E302B">
        <w:rPr>
          <w:rFonts w:ascii="Times New Roman" w:eastAsia="Times New Roman" w:hAnsi="Times New Roman" w:cs="Times New Roman"/>
          <w:sz w:val="28"/>
          <w:szCs w:val="28"/>
          <w:lang w:eastAsia="ru-RU"/>
        </w:rPr>
        <w:t xml:space="preserve"> учреждений:</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Содержащие несовместимую с задачами образования информацию сайты коммерческих фирм, компаний, предприятий, организаций.</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 xml:space="preserve">8. Личная и </w:t>
      </w:r>
      <w:proofErr w:type="spellStart"/>
      <w:r w:rsidRPr="001E302B">
        <w:rPr>
          <w:rFonts w:ascii="Times New Roman" w:eastAsia="Times New Roman" w:hAnsi="Times New Roman" w:cs="Times New Roman"/>
          <w:i/>
          <w:sz w:val="28"/>
          <w:szCs w:val="28"/>
          <w:lang w:eastAsia="ru-RU"/>
        </w:rPr>
        <w:t>немодерируемая</w:t>
      </w:r>
      <w:proofErr w:type="spellEnd"/>
      <w:r w:rsidRPr="001E302B">
        <w:rPr>
          <w:rFonts w:ascii="Times New Roman" w:eastAsia="Times New Roman" w:hAnsi="Times New Roman" w:cs="Times New Roman"/>
          <w:i/>
          <w:sz w:val="28"/>
          <w:szCs w:val="28"/>
          <w:lang w:eastAsia="ru-RU"/>
        </w:rPr>
        <w:t xml:space="preserve"> информация: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proofErr w:type="gramStart"/>
      <w:r w:rsidRPr="001E302B">
        <w:rPr>
          <w:rFonts w:ascii="Times New Roman" w:eastAsia="Times New Roman" w:hAnsi="Times New Roman" w:cs="Times New Roman"/>
          <w:sz w:val="28"/>
          <w:szCs w:val="28"/>
          <w:lang w:eastAsia="ru-RU"/>
        </w:rPr>
        <w:t>Немодерируемые</w:t>
      </w:r>
      <w:proofErr w:type="spellEnd"/>
      <w:r w:rsidRPr="001E302B">
        <w:rPr>
          <w:rFonts w:ascii="Times New Roman" w:eastAsia="Times New Roman" w:hAnsi="Times New Roman" w:cs="Times New Roman"/>
          <w:sz w:val="28"/>
          <w:szCs w:val="28"/>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roofErr w:type="gramEnd"/>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9. Отправка SMS с использованием Интернет-ресурсов</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Сайты, предлагающие услуги по отправке SMS-сообщений</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10.</w:t>
      </w:r>
      <w:r w:rsidRPr="001E302B">
        <w:rPr>
          <w:rFonts w:ascii="Times New Roman" w:eastAsia="Times New Roman" w:hAnsi="Times New Roman" w:cs="Times New Roman"/>
          <w:i/>
          <w:sz w:val="28"/>
          <w:szCs w:val="28"/>
          <w:lang w:eastAsia="ru-RU"/>
        </w:rPr>
        <w:t xml:space="preserve"> </w:t>
      </w:r>
      <w:proofErr w:type="spellStart"/>
      <w:r w:rsidRPr="001E302B">
        <w:rPr>
          <w:rFonts w:ascii="Times New Roman" w:eastAsia="Times New Roman" w:hAnsi="Times New Roman" w:cs="Times New Roman"/>
          <w:i/>
          <w:sz w:val="28"/>
          <w:szCs w:val="28"/>
          <w:lang w:eastAsia="ru-RU"/>
        </w:rPr>
        <w:t>Модерируемые</w:t>
      </w:r>
      <w:proofErr w:type="spellEnd"/>
      <w:r w:rsidRPr="001E302B">
        <w:rPr>
          <w:rFonts w:ascii="Times New Roman" w:eastAsia="Times New Roman" w:hAnsi="Times New Roman" w:cs="Times New Roman"/>
          <w:i/>
          <w:sz w:val="28"/>
          <w:szCs w:val="28"/>
          <w:lang w:eastAsia="ru-RU"/>
        </w:rPr>
        <w:t xml:space="preserve"> доски объявлений:</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 xml:space="preserve">Содержащие несовместимую с задачами образования информацию </w:t>
      </w:r>
      <w:proofErr w:type="spellStart"/>
      <w:r w:rsidRPr="001E302B">
        <w:rPr>
          <w:rFonts w:ascii="Times New Roman" w:eastAsia="Times New Roman" w:hAnsi="Times New Roman" w:cs="Times New Roman"/>
          <w:sz w:val="28"/>
          <w:szCs w:val="28"/>
          <w:lang w:eastAsia="ru-RU"/>
        </w:rPr>
        <w:t>модерируемые</w:t>
      </w:r>
      <w:proofErr w:type="spellEnd"/>
      <w:r w:rsidRPr="001E302B">
        <w:rPr>
          <w:rFonts w:ascii="Times New Roman" w:eastAsia="Times New Roman" w:hAnsi="Times New Roman" w:cs="Times New Roman"/>
          <w:sz w:val="28"/>
          <w:szCs w:val="28"/>
          <w:lang w:eastAsia="ru-RU"/>
        </w:rPr>
        <w:t xml:space="preserve"> доски сообщений/объявлений, а также </w:t>
      </w:r>
      <w:proofErr w:type="spellStart"/>
      <w:r w:rsidRPr="001E302B">
        <w:rPr>
          <w:rFonts w:ascii="Times New Roman" w:eastAsia="Times New Roman" w:hAnsi="Times New Roman" w:cs="Times New Roman"/>
          <w:sz w:val="28"/>
          <w:szCs w:val="28"/>
          <w:lang w:eastAsia="ru-RU"/>
        </w:rPr>
        <w:t>модерируемые</w:t>
      </w:r>
      <w:proofErr w:type="spellEnd"/>
      <w:r w:rsidRPr="001E302B">
        <w:rPr>
          <w:rFonts w:ascii="Times New Roman" w:eastAsia="Times New Roman" w:hAnsi="Times New Roman" w:cs="Times New Roman"/>
          <w:sz w:val="28"/>
          <w:szCs w:val="28"/>
          <w:lang w:eastAsia="ru-RU"/>
        </w:rPr>
        <w:t xml:space="preserve"> чаты.</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11. Нелегальная помощь школьникам и студентам:</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Банки готовых рефератов, эссе, дипломных работ и проч.</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12. Неприличный и грубый юмор</w:t>
      </w:r>
      <w:proofErr w:type="gramStart"/>
      <w:r w:rsidRPr="001E302B">
        <w:rPr>
          <w:rFonts w:ascii="Times New Roman" w:eastAsia="Times New Roman" w:hAnsi="Times New Roman" w:cs="Times New Roman"/>
          <w:i/>
          <w:sz w:val="28"/>
          <w:szCs w:val="28"/>
          <w:lang w:eastAsia="ru-RU"/>
        </w:rPr>
        <w:t xml:space="preserve"> :</w:t>
      </w:r>
      <w:proofErr w:type="gramEnd"/>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Неэтичные анекдоты и шутки, в частности обыгрывающие особенности физиологии человека.</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13. Нижнее белье, купальники:</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Сайты, на которых рекламируется и изображается нижнее белье и купальники.</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14. Обеспечение анонимности пользователя, обход контентных фильтров</w:t>
      </w:r>
      <w:proofErr w:type="gramStart"/>
      <w:r w:rsidRPr="001E302B">
        <w:rPr>
          <w:rFonts w:ascii="Times New Roman" w:eastAsia="Times New Roman" w:hAnsi="Times New Roman" w:cs="Times New Roman"/>
          <w:i/>
          <w:sz w:val="28"/>
          <w:szCs w:val="28"/>
          <w:lang w:eastAsia="ru-RU"/>
        </w:rPr>
        <w:t xml:space="preserve"> :</w:t>
      </w:r>
      <w:proofErr w:type="gramEnd"/>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 xml:space="preserve">Сайты, предлагающие инструкции по обходу прокси и доступу к запрещенным страницам. </w:t>
      </w:r>
      <w:proofErr w:type="spellStart"/>
      <w:r w:rsidRPr="001E302B">
        <w:rPr>
          <w:rFonts w:ascii="Times New Roman" w:eastAsia="Times New Roman" w:hAnsi="Times New Roman" w:cs="Times New Roman"/>
          <w:sz w:val="28"/>
          <w:szCs w:val="28"/>
          <w:lang w:eastAsia="ru-RU"/>
        </w:rPr>
        <w:t>Peer</w:t>
      </w:r>
      <w:proofErr w:type="spellEnd"/>
      <w:r w:rsidRPr="001E302B">
        <w:rPr>
          <w:rFonts w:ascii="Times New Roman" w:eastAsia="Times New Roman" w:hAnsi="Times New Roman" w:cs="Times New Roman"/>
          <w:sz w:val="28"/>
          <w:szCs w:val="28"/>
          <w:lang w:eastAsia="ru-RU"/>
        </w:rPr>
        <w:t xml:space="preserve"> — </w:t>
      </w:r>
      <w:proofErr w:type="spellStart"/>
      <w:r w:rsidRPr="001E302B">
        <w:rPr>
          <w:rFonts w:ascii="Times New Roman" w:eastAsia="Times New Roman" w:hAnsi="Times New Roman" w:cs="Times New Roman"/>
          <w:sz w:val="28"/>
          <w:szCs w:val="28"/>
          <w:lang w:eastAsia="ru-RU"/>
        </w:rPr>
        <w:t>to</w:t>
      </w:r>
      <w:proofErr w:type="spellEnd"/>
      <w:r w:rsidRPr="001E302B">
        <w:rPr>
          <w:rFonts w:ascii="Times New Roman" w:eastAsia="Times New Roman" w:hAnsi="Times New Roman" w:cs="Times New Roman"/>
          <w:sz w:val="28"/>
          <w:szCs w:val="28"/>
          <w:lang w:eastAsia="ru-RU"/>
        </w:rPr>
        <w:t xml:space="preserve">- </w:t>
      </w:r>
      <w:proofErr w:type="spellStart"/>
      <w:r w:rsidRPr="001E302B">
        <w:rPr>
          <w:rFonts w:ascii="Times New Roman" w:eastAsia="Times New Roman" w:hAnsi="Times New Roman" w:cs="Times New Roman"/>
          <w:sz w:val="28"/>
          <w:szCs w:val="28"/>
          <w:lang w:eastAsia="ru-RU"/>
        </w:rPr>
        <w:t>Peer</w:t>
      </w:r>
      <w:proofErr w:type="spellEnd"/>
      <w:r w:rsidRPr="001E302B">
        <w:rPr>
          <w:rFonts w:ascii="Times New Roman" w:eastAsia="Times New Roman" w:hAnsi="Times New Roman" w:cs="Times New Roman"/>
          <w:sz w:val="28"/>
          <w:szCs w:val="28"/>
          <w:lang w:eastAsia="ru-RU"/>
        </w:rPr>
        <w:t xml:space="preserve"> программы, сервисы бесплатных </w:t>
      </w:r>
      <w:proofErr w:type="gramStart"/>
      <w:r w:rsidRPr="001E302B">
        <w:rPr>
          <w:rFonts w:ascii="Times New Roman" w:eastAsia="Times New Roman" w:hAnsi="Times New Roman" w:cs="Times New Roman"/>
          <w:sz w:val="28"/>
          <w:szCs w:val="28"/>
          <w:lang w:eastAsia="ru-RU"/>
        </w:rPr>
        <w:t>прокси — серверов</w:t>
      </w:r>
      <w:proofErr w:type="gramEnd"/>
      <w:r w:rsidRPr="001E302B">
        <w:rPr>
          <w:rFonts w:ascii="Times New Roman" w:eastAsia="Times New Roman" w:hAnsi="Times New Roman" w:cs="Times New Roman"/>
          <w:sz w:val="28"/>
          <w:szCs w:val="28"/>
          <w:lang w:eastAsia="ru-RU"/>
        </w:rPr>
        <w:t>, сервисы, дающие пользователю анонимность</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15. Онлайн — казино и тотализаторы:</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Электронные казино, тотализаторы, игры на деньги, конкурсы и проч.</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16. Платные сайты:</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Сайты, на которых вывешено объявление о платности посещения веб-страниц.</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17.</w:t>
      </w:r>
      <w:r>
        <w:rPr>
          <w:rFonts w:ascii="Times New Roman" w:eastAsia="Times New Roman" w:hAnsi="Times New Roman" w:cs="Times New Roman"/>
          <w:i/>
          <w:sz w:val="28"/>
          <w:szCs w:val="28"/>
          <w:lang w:eastAsia="ru-RU"/>
        </w:rPr>
        <w:t xml:space="preserve"> </w:t>
      </w:r>
      <w:r w:rsidRPr="001E302B">
        <w:rPr>
          <w:rFonts w:ascii="Times New Roman" w:eastAsia="Times New Roman" w:hAnsi="Times New Roman" w:cs="Times New Roman"/>
          <w:i/>
          <w:sz w:val="28"/>
          <w:szCs w:val="28"/>
          <w:lang w:eastAsia="ru-RU"/>
        </w:rPr>
        <w:t>Поиск работы, резюме, вакансии: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 xml:space="preserve">Содержащие </w:t>
      </w:r>
      <w:proofErr w:type="gramStart"/>
      <w:r w:rsidRPr="001E302B">
        <w:rPr>
          <w:rFonts w:ascii="Times New Roman" w:eastAsia="Times New Roman" w:hAnsi="Times New Roman" w:cs="Times New Roman"/>
          <w:sz w:val="28"/>
          <w:szCs w:val="28"/>
          <w:lang w:eastAsia="ru-RU"/>
        </w:rPr>
        <w:t>несовместимую</w:t>
      </w:r>
      <w:proofErr w:type="gramEnd"/>
      <w:r w:rsidRPr="001E302B">
        <w:rPr>
          <w:rFonts w:ascii="Times New Roman" w:eastAsia="Times New Roman" w:hAnsi="Times New Roman" w:cs="Times New Roman"/>
          <w:sz w:val="28"/>
          <w:szCs w:val="28"/>
          <w:lang w:eastAsia="ru-RU"/>
        </w:rPr>
        <w:t xml:space="preserve"> с задачами образования Интернет-представительства кадровых агентств, банки вакансий и резюме.</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18.</w:t>
      </w:r>
      <w:r w:rsidRPr="001E302B">
        <w:rPr>
          <w:rFonts w:ascii="Times New Roman" w:eastAsia="Times New Roman" w:hAnsi="Times New Roman" w:cs="Times New Roman"/>
          <w:i/>
          <w:sz w:val="28"/>
          <w:szCs w:val="28"/>
          <w:lang w:eastAsia="ru-RU"/>
        </w:rPr>
        <w:t xml:space="preserve"> </w:t>
      </w:r>
      <w:r w:rsidRPr="001E302B">
        <w:rPr>
          <w:rFonts w:ascii="Times New Roman" w:eastAsia="Times New Roman" w:hAnsi="Times New Roman" w:cs="Times New Roman"/>
          <w:i/>
          <w:sz w:val="28"/>
          <w:szCs w:val="28"/>
          <w:lang w:eastAsia="ru-RU"/>
        </w:rPr>
        <w:t>Поисковые системы</w:t>
      </w:r>
      <w:proofErr w:type="gramStart"/>
      <w:r w:rsidRPr="001E302B">
        <w:rPr>
          <w:rFonts w:ascii="Times New Roman" w:eastAsia="Times New Roman" w:hAnsi="Times New Roman" w:cs="Times New Roman"/>
          <w:i/>
          <w:sz w:val="28"/>
          <w:szCs w:val="28"/>
          <w:lang w:eastAsia="ru-RU"/>
        </w:rPr>
        <w:t xml:space="preserve"> :</w:t>
      </w:r>
      <w:proofErr w:type="gramEnd"/>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lastRenderedPageBreak/>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 xml:space="preserve">Содержащие </w:t>
      </w:r>
      <w:proofErr w:type="gramStart"/>
      <w:r w:rsidRPr="001E302B">
        <w:rPr>
          <w:rFonts w:ascii="Times New Roman" w:eastAsia="Times New Roman" w:hAnsi="Times New Roman" w:cs="Times New Roman"/>
          <w:sz w:val="28"/>
          <w:szCs w:val="28"/>
          <w:lang w:eastAsia="ru-RU"/>
        </w:rPr>
        <w:t>несовместимую</w:t>
      </w:r>
      <w:proofErr w:type="gramEnd"/>
      <w:r w:rsidRPr="001E302B">
        <w:rPr>
          <w:rFonts w:ascii="Times New Roman" w:eastAsia="Times New Roman" w:hAnsi="Times New Roman" w:cs="Times New Roman"/>
          <w:sz w:val="28"/>
          <w:szCs w:val="28"/>
          <w:lang w:eastAsia="ru-RU"/>
        </w:rPr>
        <w:t xml:space="preserve"> с задачами образования Интернет-каталоги, системы поиска и навигации в сети Интернет.</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19.</w:t>
      </w:r>
      <w:r w:rsidRPr="001E302B">
        <w:rPr>
          <w:rFonts w:ascii="Times New Roman" w:eastAsia="Times New Roman" w:hAnsi="Times New Roman" w:cs="Times New Roman"/>
          <w:i/>
          <w:sz w:val="28"/>
          <w:szCs w:val="28"/>
          <w:lang w:eastAsia="ru-RU"/>
        </w:rPr>
        <w:t xml:space="preserve"> </w:t>
      </w:r>
      <w:r w:rsidRPr="001E302B">
        <w:rPr>
          <w:rFonts w:ascii="Times New Roman" w:eastAsia="Times New Roman" w:hAnsi="Times New Roman" w:cs="Times New Roman"/>
          <w:i/>
          <w:sz w:val="28"/>
          <w:szCs w:val="28"/>
          <w:lang w:eastAsia="ru-RU"/>
        </w:rPr>
        <w:t>Религии и атеизм:</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Сайты, содержащие несовместимую с задачами образования информацию религиозной направленности</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20. Системы поиска изображений</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Системы для поиска изображений в сети Интернет по ключевому слову или словосочетанию.</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21. СМИ:</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Содержащие несовместимую с задачами образования информацию новостные ресурсы и сайты СМИ (радио, телевидения, печати)</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22. Табак, реклама табака, пропаганда потребления табака</w:t>
      </w:r>
      <w:proofErr w:type="gramStart"/>
      <w:r w:rsidRPr="001E302B">
        <w:rPr>
          <w:rFonts w:ascii="Times New Roman" w:eastAsia="Times New Roman" w:hAnsi="Times New Roman" w:cs="Times New Roman"/>
          <w:i/>
          <w:sz w:val="28"/>
          <w:szCs w:val="28"/>
          <w:lang w:eastAsia="ru-RU"/>
        </w:rPr>
        <w:t xml:space="preserve"> :</w:t>
      </w:r>
      <w:proofErr w:type="gramEnd"/>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Сайты, пропагандирующие потребление табака. Реклама табака и изделий из него.</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23. Торговля и реклама:</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1E302B">
        <w:rPr>
          <w:rFonts w:ascii="Times New Roman" w:eastAsia="Times New Roman" w:hAnsi="Times New Roman" w:cs="Times New Roman"/>
          <w:sz w:val="28"/>
          <w:szCs w:val="28"/>
          <w:lang w:eastAsia="ru-RU"/>
        </w:rP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w:t>
      </w:r>
      <w:proofErr w:type="gramEnd"/>
      <w:r w:rsidRPr="001E302B">
        <w:rPr>
          <w:rFonts w:ascii="Times New Roman" w:eastAsia="Times New Roman" w:hAnsi="Times New Roman" w:cs="Times New Roman"/>
          <w:sz w:val="28"/>
          <w:szCs w:val="28"/>
          <w:lang w:eastAsia="ru-RU"/>
        </w:rPr>
        <w:t xml:space="preserve"> связи (например, картинки и мелодии для сотовых телефонов), заработок в сети Интернет, е-бизнес</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24.Убийства, насилие:</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 xml:space="preserve">Сайты, содержащие описания или изображения убийств, мертвых тел, насилия и т. п. Сайты, пропагандирующие жестокое обращение </w:t>
      </w:r>
      <w:proofErr w:type="gramStart"/>
      <w:r w:rsidRPr="001E302B">
        <w:rPr>
          <w:rFonts w:ascii="Times New Roman" w:eastAsia="Times New Roman" w:hAnsi="Times New Roman" w:cs="Times New Roman"/>
          <w:sz w:val="28"/>
          <w:szCs w:val="28"/>
          <w:lang w:eastAsia="ru-RU"/>
        </w:rPr>
        <w:t>с</w:t>
      </w:r>
      <w:proofErr w:type="gramEnd"/>
      <w:r w:rsidRPr="001E302B">
        <w:rPr>
          <w:rFonts w:ascii="Times New Roman" w:eastAsia="Times New Roman" w:hAnsi="Times New Roman" w:cs="Times New Roman"/>
          <w:sz w:val="28"/>
          <w:szCs w:val="28"/>
          <w:lang w:eastAsia="ru-RU"/>
        </w:rPr>
        <w:t xml:space="preserve"> животными.</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25. Чаты:</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Несовместимые с задачами образования сайты для анонимного общения в режиме онлайн.</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26. Здоровье:</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Сайты, чаты, форумы секс меньшинств</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27. Экология:</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Сайты, призывающие к нанесению ущерба экологии, загрязнению окружающей среды и т. п.</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28. Сбор средств через Интернет</w:t>
      </w:r>
      <w:proofErr w:type="gramStart"/>
      <w:r w:rsidRPr="001E302B">
        <w:rPr>
          <w:rFonts w:ascii="Times New Roman" w:eastAsia="Times New Roman" w:hAnsi="Times New Roman" w:cs="Times New Roman"/>
          <w:i/>
          <w:sz w:val="28"/>
          <w:szCs w:val="28"/>
          <w:lang w:eastAsia="ru-RU"/>
        </w:rPr>
        <w:t xml:space="preserve"> :</w:t>
      </w:r>
      <w:proofErr w:type="gramEnd"/>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lastRenderedPageBreak/>
        <w:t>Сайты с информацией для сбора материальных сре</w:t>
      </w:r>
      <w:proofErr w:type="gramStart"/>
      <w:r w:rsidRPr="001E302B">
        <w:rPr>
          <w:rFonts w:ascii="Times New Roman" w:eastAsia="Times New Roman" w:hAnsi="Times New Roman" w:cs="Times New Roman"/>
          <w:sz w:val="28"/>
          <w:szCs w:val="28"/>
          <w:lang w:eastAsia="ru-RU"/>
        </w:rPr>
        <w:t>дств в п</w:t>
      </w:r>
      <w:proofErr w:type="gramEnd"/>
      <w:r w:rsidRPr="001E302B">
        <w:rPr>
          <w:rFonts w:ascii="Times New Roman" w:eastAsia="Times New Roman" w:hAnsi="Times New Roman" w:cs="Times New Roman"/>
          <w:sz w:val="28"/>
          <w:szCs w:val="28"/>
          <w:lang w:eastAsia="ru-RU"/>
        </w:rPr>
        <w:t>ользу политических партий, религиозных, общественных организаций политической, коммерческой направленности, сект и т. п.</w:t>
      </w:r>
    </w:p>
    <w:p w:rsidR="001E302B" w:rsidRPr="001E302B" w:rsidRDefault="001E302B" w:rsidP="001E302B">
      <w:pPr>
        <w:shd w:val="clear" w:color="auto" w:fill="FFFFFF"/>
        <w:spacing w:after="0" w:line="240" w:lineRule="auto"/>
        <w:rPr>
          <w:rFonts w:ascii="Times New Roman" w:eastAsia="Times New Roman" w:hAnsi="Times New Roman" w:cs="Times New Roman"/>
          <w:i/>
          <w:sz w:val="28"/>
          <w:szCs w:val="28"/>
          <w:lang w:eastAsia="ru-RU"/>
        </w:rPr>
      </w:pPr>
      <w:r w:rsidRPr="001E302B">
        <w:rPr>
          <w:rFonts w:ascii="Times New Roman" w:eastAsia="Times New Roman" w:hAnsi="Times New Roman" w:cs="Times New Roman"/>
          <w:i/>
          <w:sz w:val="28"/>
          <w:szCs w:val="28"/>
          <w:lang w:eastAsia="ru-RU"/>
        </w:rPr>
        <w:t>29. Пропаганда войны:</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(ресурсы данной категории, несовместимые с задачами образования)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Контроль использования учащимися сети Интернет осуществляется с помощью программно-технических средств и визуального контроля.</w:t>
      </w:r>
    </w:p>
    <w:p w:rsidR="001E302B" w:rsidRPr="001E302B" w:rsidRDefault="001E302B" w:rsidP="001E30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Ведется журнал учета работы в Интернет.</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 xml:space="preserve">Контроль за </w:t>
      </w:r>
      <w:proofErr w:type="gramStart"/>
      <w:r>
        <w:rPr>
          <w:rFonts w:ascii="Times New Roman" w:eastAsia="Times New Roman" w:hAnsi="Times New Roman" w:cs="Times New Roman"/>
          <w:sz w:val="28"/>
          <w:szCs w:val="28"/>
          <w:lang w:eastAsia="ru-RU"/>
        </w:rPr>
        <w:t>об</w:t>
      </w:r>
      <w:r w:rsidRPr="001E302B">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1E302B">
        <w:rPr>
          <w:rFonts w:ascii="Times New Roman" w:eastAsia="Times New Roman" w:hAnsi="Times New Roman" w:cs="Times New Roman"/>
          <w:sz w:val="28"/>
          <w:szCs w:val="28"/>
          <w:lang w:eastAsia="ru-RU"/>
        </w:rPr>
        <w:t>щимися</w:t>
      </w:r>
      <w:proofErr w:type="gramEnd"/>
      <w:r w:rsidRPr="001E302B">
        <w:rPr>
          <w:rFonts w:ascii="Times New Roman" w:eastAsia="Times New Roman" w:hAnsi="Times New Roman" w:cs="Times New Roman"/>
          <w:sz w:val="28"/>
          <w:szCs w:val="28"/>
          <w:lang w:eastAsia="ru-RU"/>
        </w:rPr>
        <w:t xml:space="preserve"> сети Интернет осуществляют</w:t>
      </w:r>
      <w:r>
        <w:rPr>
          <w:rFonts w:ascii="Times New Roman" w:eastAsia="Times New Roman" w:hAnsi="Times New Roman" w:cs="Times New Roman"/>
          <w:sz w:val="28"/>
          <w:szCs w:val="28"/>
          <w:lang w:eastAsia="ru-RU"/>
        </w:rPr>
        <w:t>:</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1) во время проведения занятий – преподаватель, проводящий занятие;</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sidRPr="001E302B">
        <w:rPr>
          <w:rFonts w:ascii="Times New Roman" w:eastAsia="Times New Roman" w:hAnsi="Times New Roman" w:cs="Times New Roman"/>
          <w:sz w:val="28"/>
          <w:szCs w:val="28"/>
          <w:lang w:eastAsia="ru-RU"/>
        </w:rPr>
        <w:t>2) во время использования сети Интернет для свободной работы учащихся — лицо, назначенное приказом директора школы по вопросам регламентации доступа к информации в Интернете.</w:t>
      </w:r>
    </w:p>
    <w:p w:rsidR="001E302B" w:rsidRPr="001E302B" w:rsidRDefault="001E302B" w:rsidP="001E302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1E302B">
        <w:rPr>
          <w:rFonts w:ascii="Times New Roman" w:eastAsia="Times New Roman" w:hAnsi="Times New Roman" w:cs="Times New Roman"/>
          <w:sz w:val="28"/>
          <w:szCs w:val="28"/>
          <w:lang w:eastAsia="ru-RU"/>
        </w:rPr>
        <w:t xml:space="preserve">Детская аудитория Рунета насчитывает сейчас 8-10 млн. пользователей до 14 лет. При этом около 40% детей, регулярно посещающих Сеть, просматривают Интернет-сайты </w:t>
      </w:r>
      <w:proofErr w:type="gramStart"/>
      <w:r w:rsidRPr="001E302B">
        <w:rPr>
          <w:rFonts w:ascii="Times New Roman" w:eastAsia="Times New Roman" w:hAnsi="Times New Roman" w:cs="Times New Roman"/>
          <w:sz w:val="28"/>
          <w:szCs w:val="28"/>
          <w:lang w:eastAsia="ru-RU"/>
        </w:rPr>
        <w:t>с</w:t>
      </w:r>
      <w:proofErr w:type="gramEnd"/>
      <w:r w:rsidRPr="001E302B">
        <w:rPr>
          <w:rFonts w:ascii="Times New Roman" w:eastAsia="Times New Roman" w:hAnsi="Times New Roman" w:cs="Times New Roman"/>
          <w:sz w:val="28"/>
          <w:szCs w:val="28"/>
          <w:lang w:eastAsia="ru-RU"/>
        </w:rPr>
        <w:t xml:space="preserve"> агрессивным и нелегальным контентом, подвергаются </w:t>
      </w:r>
      <w:proofErr w:type="spellStart"/>
      <w:r w:rsidRPr="001E302B">
        <w:rPr>
          <w:rFonts w:ascii="Times New Roman" w:eastAsia="Times New Roman" w:hAnsi="Times New Roman" w:cs="Times New Roman"/>
          <w:sz w:val="28"/>
          <w:szCs w:val="28"/>
          <w:lang w:eastAsia="ru-RU"/>
        </w:rPr>
        <w:t>кибепреследованиям</w:t>
      </w:r>
      <w:proofErr w:type="spellEnd"/>
      <w:r w:rsidRPr="001E302B">
        <w:rPr>
          <w:rFonts w:ascii="Times New Roman" w:eastAsia="Times New Roman" w:hAnsi="Times New Roman" w:cs="Times New Roman"/>
          <w:sz w:val="28"/>
          <w:szCs w:val="28"/>
          <w:lang w:eastAsia="ru-RU"/>
        </w:rPr>
        <w:t xml:space="preserve"> и виртуальным домогательствам. Как сделать Интернет безопасным для детей?</w:t>
      </w:r>
    </w:p>
    <w:p w:rsidR="001E302B" w:rsidRPr="001E302B" w:rsidRDefault="001E302B" w:rsidP="001E302B">
      <w:pPr>
        <w:shd w:val="clear" w:color="auto" w:fill="FFFFFF"/>
        <w:spacing w:after="0" w:line="240" w:lineRule="auto"/>
        <w:ind w:firstLine="708"/>
        <w:jc w:val="both"/>
        <w:outlineLvl w:val="3"/>
        <w:rPr>
          <w:rFonts w:ascii="Times New Roman" w:eastAsia="Times New Roman" w:hAnsi="Times New Roman" w:cs="Times New Roman"/>
          <w:b/>
          <w:bCs/>
          <w:sz w:val="28"/>
          <w:szCs w:val="28"/>
          <w:lang w:eastAsia="ru-RU"/>
        </w:rPr>
      </w:pPr>
      <w:r w:rsidRPr="001E302B">
        <w:rPr>
          <w:rFonts w:ascii="Times New Roman" w:eastAsia="Times New Roman" w:hAnsi="Times New Roman" w:cs="Times New Roman"/>
          <w:b/>
          <w:bCs/>
          <w:sz w:val="28"/>
          <w:szCs w:val="28"/>
          <w:lang w:eastAsia="ru-RU"/>
        </w:rPr>
        <w:t>Использование</w:t>
      </w:r>
      <w:r w:rsidRPr="001E302B">
        <w:rPr>
          <w:rFonts w:ascii="Times New Roman" w:eastAsia="Times New Roman" w:hAnsi="Times New Roman" w:cs="Times New Roman"/>
          <w:b/>
          <w:bCs/>
          <w:sz w:val="28"/>
          <w:szCs w:val="28"/>
          <w:lang w:eastAsia="ru-RU"/>
        </w:rPr>
        <w:t xml:space="preserve"> </w:t>
      </w:r>
      <w:r w:rsidRPr="001E302B">
        <w:rPr>
          <w:rFonts w:ascii="Times New Roman" w:eastAsia="Times New Roman" w:hAnsi="Times New Roman" w:cs="Times New Roman"/>
          <w:b/>
          <w:bCs/>
          <w:sz w:val="28"/>
          <w:szCs w:val="28"/>
          <w:lang w:eastAsia="ru-RU"/>
        </w:rPr>
        <w:t>Интернета является безопасным, если</w:t>
      </w:r>
      <w:r w:rsidRPr="001E302B">
        <w:rPr>
          <w:rFonts w:ascii="Times New Roman" w:eastAsia="Times New Roman" w:hAnsi="Times New Roman" w:cs="Times New Roman"/>
          <w:b/>
          <w:bCs/>
          <w:sz w:val="28"/>
          <w:szCs w:val="28"/>
          <w:lang w:eastAsia="ru-RU"/>
        </w:rPr>
        <w:t xml:space="preserve"> </w:t>
      </w:r>
      <w:r w:rsidRPr="001E302B">
        <w:rPr>
          <w:rFonts w:ascii="Times New Roman" w:eastAsia="Times New Roman" w:hAnsi="Times New Roman" w:cs="Times New Roman"/>
          <w:b/>
          <w:bCs/>
          <w:sz w:val="28"/>
          <w:szCs w:val="28"/>
          <w:lang w:eastAsia="ru-RU"/>
        </w:rPr>
        <w:t>выполняются три основных правила: </w:t>
      </w:r>
    </w:p>
    <w:p w:rsidR="001E302B" w:rsidRPr="001E302B" w:rsidRDefault="001E302B" w:rsidP="001E302B">
      <w:pPr>
        <w:shd w:val="clear" w:color="auto" w:fill="FFFFFF"/>
        <w:spacing w:after="0" w:line="240" w:lineRule="auto"/>
        <w:rPr>
          <w:rFonts w:ascii="Times New Roman" w:eastAsia="Times New Roman" w:hAnsi="Times New Roman" w:cs="Times New Roman"/>
          <w:sz w:val="28"/>
          <w:szCs w:val="28"/>
          <w:lang w:eastAsia="ru-RU"/>
        </w:rPr>
      </w:pPr>
      <w:r w:rsidRPr="001E302B">
        <w:rPr>
          <w:rFonts w:ascii="Times New Roman" w:eastAsia="Times New Roman" w:hAnsi="Times New Roman" w:cs="Times New Roman"/>
          <w:b/>
          <w:bCs/>
          <w:i/>
          <w:iCs/>
          <w:sz w:val="28"/>
          <w:szCs w:val="28"/>
          <w:lang w:eastAsia="ru-RU"/>
        </w:rPr>
        <w:t>1. Защитите свой компьютер</w:t>
      </w:r>
      <w:r w:rsidRPr="001E302B">
        <w:rPr>
          <w:rFonts w:ascii="Times New Roman" w:eastAsia="Times New Roman" w:hAnsi="Times New Roman" w:cs="Times New Roman"/>
          <w:sz w:val="28"/>
          <w:szCs w:val="28"/>
          <w:lang w:eastAsia="ru-RU"/>
        </w:rPr>
        <w:br/>
        <w:t>· Регулярно обновляйте операционную систему.</w:t>
      </w:r>
      <w:r w:rsidRPr="001E302B">
        <w:rPr>
          <w:rFonts w:ascii="Times New Roman" w:eastAsia="Times New Roman" w:hAnsi="Times New Roman" w:cs="Times New Roman"/>
          <w:sz w:val="28"/>
          <w:szCs w:val="28"/>
          <w:lang w:eastAsia="ru-RU"/>
        </w:rPr>
        <w:br/>
        <w:t>· Используйте антивирусную программу.</w:t>
      </w:r>
      <w:r w:rsidRPr="001E302B">
        <w:rPr>
          <w:rFonts w:ascii="Times New Roman" w:eastAsia="Times New Roman" w:hAnsi="Times New Roman" w:cs="Times New Roman"/>
          <w:sz w:val="28"/>
          <w:szCs w:val="28"/>
          <w:lang w:eastAsia="ru-RU"/>
        </w:rPr>
        <w:br/>
        <w:t>· Применяйте брандмауэр.</w:t>
      </w:r>
      <w:r w:rsidRPr="001E302B">
        <w:rPr>
          <w:rFonts w:ascii="Times New Roman" w:eastAsia="Times New Roman" w:hAnsi="Times New Roman" w:cs="Times New Roman"/>
          <w:sz w:val="28"/>
          <w:szCs w:val="28"/>
          <w:lang w:eastAsia="ru-RU"/>
        </w:rPr>
        <w:br/>
        <w:t>· Создавайте резервные копии важных файлов.</w:t>
      </w:r>
      <w:r w:rsidRPr="001E302B">
        <w:rPr>
          <w:rFonts w:ascii="Times New Roman" w:eastAsia="Times New Roman" w:hAnsi="Times New Roman" w:cs="Times New Roman"/>
          <w:sz w:val="28"/>
          <w:szCs w:val="28"/>
          <w:lang w:eastAsia="ru-RU"/>
        </w:rPr>
        <w:br/>
        <w:t>· Будьте осторожны при загрузке новых файлов.</w:t>
      </w:r>
    </w:p>
    <w:p w:rsidR="001E302B" w:rsidRPr="001E302B" w:rsidRDefault="001E302B" w:rsidP="001E302B">
      <w:pPr>
        <w:shd w:val="clear" w:color="auto" w:fill="FFFFFF"/>
        <w:spacing w:after="0" w:line="240" w:lineRule="auto"/>
        <w:rPr>
          <w:rFonts w:ascii="Times New Roman" w:eastAsia="Times New Roman" w:hAnsi="Times New Roman" w:cs="Times New Roman"/>
          <w:sz w:val="28"/>
          <w:szCs w:val="28"/>
          <w:lang w:eastAsia="ru-RU"/>
        </w:rPr>
      </w:pPr>
      <w:r w:rsidRPr="001E302B">
        <w:rPr>
          <w:rFonts w:ascii="Times New Roman" w:eastAsia="Times New Roman" w:hAnsi="Times New Roman" w:cs="Times New Roman"/>
          <w:b/>
          <w:bCs/>
          <w:i/>
          <w:iCs/>
          <w:sz w:val="28"/>
          <w:szCs w:val="28"/>
          <w:lang w:eastAsia="ru-RU"/>
        </w:rPr>
        <w:t>2. Защитите себя в Интернете</w:t>
      </w:r>
      <w:proofErr w:type="gramStart"/>
      <w:r w:rsidRPr="001E302B">
        <w:rPr>
          <w:rFonts w:ascii="Times New Roman" w:eastAsia="Times New Roman" w:hAnsi="Times New Roman" w:cs="Times New Roman"/>
          <w:sz w:val="28"/>
          <w:szCs w:val="28"/>
          <w:lang w:eastAsia="ru-RU"/>
        </w:rPr>
        <w:br/>
        <w:t>· С</w:t>
      </w:r>
      <w:proofErr w:type="gramEnd"/>
      <w:r w:rsidRPr="001E302B">
        <w:rPr>
          <w:rFonts w:ascii="Times New Roman" w:eastAsia="Times New Roman" w:hAnsi="Times New Roman" w:cs="Times New Roman"/>
          <w:sz w:val="28"/>
          <w:szCs w:val="28"/>
          <w:lang w:eastAsia="ru-RU"/>
        </w:rPr>
        <w:t xml:space="preserve"> осторожностью разглашайте личную информацию.</w:t>
      </w:r>
      <w:r w:rsidRPr="001E302B">
        <w:rPr>
          <w:rFonts w:ascii="Times New Roman" w:eastAsia="Times New Roman" w:hAnsi="Times New Roman" w:cs="Times New Roman"/>
          <w:sz w:val="28"/>
          <w:szCs w:val="28"/>
          <w:lang w:eastAsia="ru-RU"/>
        </w:rPr>
        <w:br/>
        <w:t>· Помните, что в Интернете не вся информация надежна и не все пользователи откровенны.</w:t>
      </w:r>
    </w:p>
    <w:p w:rsidR="001E302B" w:rsidRPr="001E302B" w:rsidRDefault="001E302B" w:rsidP="001E302B">
      <w:pPr>
        <w:shd w:val="clear" w:color="auto" w:fill="FFFFFF"/>
        <w:spacing w:after="0" w:line="240" w:lineRule="auto"/>
        <w:rPr>
          <w:rFonts w:ascii="Times New Roman" w:eastAsia="Times New Roman" w:hAnsi="Times New Roman" w:cs="Times New Roman"/>
          <w:sz w:val="28"/>
          <w:szCs w:val="28"/>
          <w:lang w:eastAsia="ru-RU"/>
        </w:rPr>
      </w:pPr>
      <w:r w:rsidRPr="001E302B">
        <w:rPr>
          <w:rFonts w:ascii="Times New Roman" w:eastAsia="Times New Roman" w:hAnsi="Times New Roman" w:cs="Times New Roman"/>
          <w:b/>
          <w:bCs/>
          <w:i/>
          <w:iCs/>
          <w:sz w:val="28"/>
          <w:szCs w:val="28"/>
          <w:lang w:eastAsia="ru-RU"/>
        </w:rPr>
        <w:t>3. Соблюдайте правила</w:t>
      </w:r>
      <w:r w:rsidRPr="001E302B">
        <w:rPr>
          <w:rFonts w:ascii="Times New Roman" w:eastAsia="Times New Roman" w:hAnsi="Times New Roman" w:cs="Times New Roman"/>
          <w:sz w:val="28"/>
          <w:szCs w:val="28"/>
          <w:lang w:eastAsia="ru-RU"/>
        </w:rPr>
        <w:br/>
        <w:t>· Закону необходимо подчиняться даже в Интернете.</w:t>
      </w:r>
      <w:r w:rsidRPr="001E302B">
        <w:rPr>
          <w:rFonts w:ascii="Times New Roman" w:eastAsia="Times New Roman" w:hAnsi="Times New Roman" w:cs="Times New Roman"/>
          <w:sz w:val="28"/>
          <w:szCs w:val="28"/>
          <w:lang w:eastAsia="ru-RU"/>
        </w:rPr>
        <w:br/>
        <w:t>· При работе в Интернете не забывайте заботиться об остальных так же, как о себе.</w:t>
      </w:r>
    </w:p>
    <w:p w:rsidR="000557FC" w:rsidRDefault="000557FC" w:rsidP="000557FC"/>
    <w:p w:rsidR="00C35AC0" w:rsidRDefault="00C35AC0"/>
    <w:sectPr w:rsidR="00C35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503"/>
    <w:multiLevelType w:val="multilevel"/>
    <w:tmpl w:val="72D0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D3"/>
    <w:rsid w:val="00002503"/>
    <w:rsid w:val="000038E1"/>
    <w:rsid w:val="00004C0F"/>
    <w:rsid w:val="00005D6F"/>
    <w:rsid w:val="000127D7"/>
    <w:rsid w:val="00014C43"/>
    <w:rsid w:val="00022E60"/>
    <w:rsid w:val="00024DB8"/>
    <w:rsid w:val="00026ECD"/>
    <w:rsid w:val="00031B8A"/>
    <w:rsid w:val="00031C0E"/>
    <w:rsid w:val="00034B67"/>
    <w:rsid w:val="00034C60"/>
    <w:rsid w:val="00035368"/>
    <w:rsid w:val="00037333"/>
    <w:rsid w:val="000448E5"/>
    <w:rsid w:val="00044AB3"/>
    <w:rsid w:val="0005125B"/>
    <w:rsid w:val="00055529"/>
    <w:rsid w:val="000557FC"/>
    <w:rsid w:val="00056676"/>
    <w:rsid w:val="00063180"/>
    <w:rsid w:val="000636F0"/>
    <w:rsid w:val="00075E6A"/>
    <w:rsid w:val="00080770"/>
    <w:rsid w:val="000817B5"/>
    <w:rsid w:val="00092D1C"/>
    <w:rsid w:val="00093D7C"/>
    <w:rsid w:val="000941CE"/>
    <w:rsid w:val="000946B6"/>
    <w:rsid w:val="000951EE"/>
    <w:rsid w:val="000A237B"/>
    <w:rsid w:val="000A6CA2"/>
    <w:rsid w:val="000B0F89"/>
    <w:rsid w:val="000B3CC8"/>
    <w:rsid w:val="000C1BCF"/>
    <w:rsid w:val="000C499B"/>
    <w:rsid w:val="000C4AAB"/>
    <w:rsid w:val="000C4B77"/>
    <w:rsid w:val="000D3EDB"/>
    <w:rsid w:val="000D635C"/>
    <w:rsid w:val="000E0178"/>
    <w:rsid w:val="000E5FE7"/>
    <w:rsid w:val="000E6B05"/>
    <w:rsid w:val="000F3740"/>
    <w:rsid w:val="000F65DF"/>
    <w:rsid w:val="00100FBE"/>
    <w:rsid w:val="0010366F"/>
    <w:rsid w:val="001050FF"/>
    <w:rsid w:val="0010699C"/>
    <w:rsid w:val="001317CA"/>
    <w:rsid w:val="00134086"/>
    <w:rsid w:val="001409EF"/>
    <w:rsid w:val="00140E01"/>
    <w:rsid w:val="00144732"/>
    <w:rsid w:val="00145D5D"/>
    <w:rsid w:val="001529B7"/>
    <w:rsid w:val="00157CE2"/>
    <w:rsid w:val="00157E99"/>
    <w:rsid w:val="001602A0"/>
    <w:rsid w:val="0016145F"/>
    <w:rsid w:val="0016170A"/>
    <w:rsid w:val="00165E0B"/>
    <w:rsid w:val="00174D0A"/>
    <w:rsid w:val="001752B4"/>
    <w:rsid w:val="00177B3D"/>
    <w:rsid w:val="0018662D"/>
    <w:rsid w:val="00194808"/>
    <w:rsid w:val="0019603C"/>
    <w:rsid w:val="001A0416"/>
    <w:rsid w:val="001A04ED"/>
    <w:rsid w:val="001A0A44"/>
    <w:rsid w:val="001A39FD"/>
    <w:rsid w:val="001A5D85"/>
    <w:rsid w:val="001B180E"/>
    <w:rsid w:val="001B24CC"/>
    <w:rsid w:val="001B32BD"/>
    <w:rsid w:val="001C05B2"/>
    <w:rsid w:val="001C2B7B"/>
    <w:rsid w:val="001C4121"/>
    <w:rsid w:val="001C5E1B"/>
    <w:rsid w:val="001C6456"/>
    <w:rsid w:val="001C7990"/>
    <w:rsid w:val="001D147C"/>
    <w:rsid w:val="001E0425"/>
    <w:rsid w:val="001E302B"/>
    <w:rsid w:val="001E3B0C"/>
    <w:rsid w:val="001E6B06"/>
    <w:rsid w:val="001E7505"/>
    <w:rsid w:val="001F4EC3"/>
    <w:rsid w:val="001F7655"/>
    <w:rsid w:val="00201166"/>
    <w:rsid w:val="00206830"/>
    <w:rsid w:val="00213B1D"/>
    <w:rsid w:val="0021436F"/>
    <w:rsid w:val="002154FA"/>
    <w:rsid w:val="00216A55"/>
    <w:rsid w:val="00220D77"/>
    <w:rsid w:val="00223BA7"/>
    <w:rsid w:val="00230BA8"/>
    <w:rsid w:val="00230D0B"/>
    <w:rsid w:val="00234678"/>
    <w:rsid w:val="00234F99"/>
    <w:rsid w:val="00235C64"/>
    <w:rsid w:val="002415ED"/>
    <w:rsid w:val="002417AB"/>
    <w:rsid w:val="002435A5"/>
    <w:rsid w:val="00244A44"/>
    <w:rsid w:val="00244DC7"/>
    <w:rsid w:val="00251C19"/>
    <w:rsid w:val="00255152"/>
    <w:rsid w:val="00255B5C"/>
    <w:rsid w:val="00257CF1"/>
    <w:rsid w:val="00260D05"/>
    <w:rsid w:val="00260FA9"/>
    <w:rsid w:val="002648C3"/>
    <w:rsid w:val="002649FC"/>
    <w:rsid w:val="00264C66"/>
    <w:rsid w:val="0027454D"/>
    <w:rsid w:val="00281E3F"/>
    <w:rsid w:val="002845DC"/>
    <w:rsid w:val="00285217"/>
    <w:rsid w:val="002909CC"/>
    <w:rsid w:val="00291120"/>
    <w:rsid w:val="002A1FB1"/>
    <w:rsid w:val="002A2347"/>
    <w:rsid w:val="002A26FB"/>
    <w:rsid w:val="002A270E"/>
    <w:rsid w:val="002A36EB"/>
    <w:rsid w:val="002A7016"/>
    <w:rsid w:val="002B0744"/>
    <w:rsid w:val="002B0880"/>
    <w:rsid w:val="002B496C"/>
    <w:rsid w:val="002B49EE"/>
    <w:rsid w:val="002B69C9"/>
    <w:rsid w:val="002B7E5B"/>
    <w:rsid w:val="002C2EBE"/>
    <w:rsid w:val="002D090D"/>
    <w:rsid w:val="002D2070"/>
    <w:rsid w:val="002D2398"/>
    <w:rsid w:val="002D4EC5"/>
    <w:rsid w:val="002E61EF"/>
    <w:rsid w:val="002F3555"/>
    <w:rsid w:val="002F4840"/>
    <w:rsid w:val="002F5EAE"/>
    <w:rsid w:val="00303DBB"/>
    <w:rsid w:val="00306B3B"/>
    <w:rsid w:val="003112F4"/>
    <w:rsid w:val="00311400"/>
    <w:rsid w:val="00313F55"/>
    <w:rsid w:val="00315379"/>
    <w:rsid w:val="00315CBB"/>
    <w:rsid w:val="003212B3"/>
    <w:rsid w:val="003232B2"/>
    <w:rsid w:val="00324325"/>
    <w:rsid w:val="00325905"/>
    <w:rsid w:val="00333001"/>
    <w:rsid w:val="003330D9"/>
    <w:rsid w:val="00333417"/>
    <w:rsid w:val="003353D3"/>
    <w:rsid w:val="003355CD"/>
    <w:rsid w:val="0033741D"/>
    <w:rsid w:val="00345A66"/>
    <w:rsid w:val="003463AE"/>
    <w:rsid w:val="00346EFC"/>
    <w:rsid w:val="00353036"/>
    <w:rsid w:val="00353904"/>
    <w:rsid w:val="003551F0"/>
    <w:rsid w:val="00364698"/>
    <w:rsid w:val="00364D33"/>
    <w:rsid w:val="00364F91"/>
    <w:rsid w:val="00366E88"/>
    <w:rsid w:val="00372955"/>
    <w:rsid w:val="003730FE"/>
    <w:rsid w:val="003768CC"/>
    <w:rsid w:val="00377C5A"/>
    <w:rsid w:val="00377F6A"/>
    <w:rsid w:val="00385355"/>
    <w:rsid w:val="00385E8E"/>
    <w:rsid w:val="00386060"/>
    <w:rsid w:val="0039542B"/>
    <w:rsid w:val="0039554C"/>
    <w:rsid w:val="003A2F37"/>
    <w:rsid w:val="003A34CD"/>
    <w:rsid w:val="003A4A66"/>
    <w:rsid w:val="003B0F86"/>
    <w:rsid w:val="003B1838"/>
    <w:rsid w:val="003B25AD"/>
    <w:rsid w:val="003B27C5"/>
    <w:rsid w:val="003C1F5F"/>
    <w:rsid w:val="003C3CED"/>
    <w:rsid w:val="003C4CAD"/>
    <w:rsid w:val="003C5927"/>
    <w:rsid w:val="003C77F2"/>
    <w:rsid w:val="003D21B2"/>
    <w:rsid w:val="003E33C7"/>
    <w:rsid w:val="003E7A94"/>
    <w:rsid w:val="003F0406"/>
    <w:rsid w:val="003F1EDD"/>
    <w:rsid w:val="00400706"/>
    <w:rsid w:val="004064D4"/>
    <w:rsid w:val="004101DD"/>
    <w:rsid w:val="004165BA"/>
    <w:rsid w:val="00416D94"/>
    <w:rsid w:val="00422066"/>
    <w:rsid w:val="00426955"/>
    <w:rsid w:val="00431BB2"/>
    <w:rsid w:val="00433DB9"/>
    <w:rsid w:val="004348D3"/>
    <w:rsid w:val="0043696C"/>
    <w:rsid w:val="00436B1F"/>
    <w:rsid w:val="00440E1C"/>
    <w:rsid w:val="004435D6"/>
    <w:rsid w:val="00453879"/>
    <w:rsid w:val="00453C6C"/>
    <w:rsid w:val="00454F76"/>
    <w:rsid w:val="004555DB"/>
    <w:rsid w:val="0045764C"/>
    <w:rsid w:val="00457AE6"/>
    <w:rsid w:val="00461B1F"/>
    <w:rsid w:val="00464210"/>
    <w:rsid w:val="0046596E"/>
    <w:rsid w:val="00471755"/>
    <w:rsid w:val="00472CD4"/>
    <w:rsid w:val="00473F03"/>
    <w:rsid w:val="004755E2"/>
    <w:rsid w:val="00476832"/>
    <w:rsid w:val="00482616"/>
    <w:rsid w:val="00486756"/>
    <w:rsid w:val="0048675C"/>
    <w:rsid w:val="00490BE4"/>
    <w:rsid w:val="0049155F"/>
    <w:rsid w:val="00492BA0"/>
    <w:rsid w:val="00497F27"/>
    <w:rsid w:val="004A247C"/>
    <w:rsid w:val="004A49A4"/>
    <w:rsid w:val="004A5009"/>
    <w:rsid w:val="004B00B4"/>
    <w:rsid w:val="004B14B6"/>
    <w:rsid w:val="004B2CBC"/>
    <w:rsid w:val="004B4819"/>
    <w:rsid w:val="004B51E9"/>
    <w:rsid w:val="004B6322"/>
    <w:rsid w:val="004C1108"/>
    <w:rsid w:val="004C2B55"/>
    <w:rsid w:val="004C31CA"/>
    <w:rsid w:val="004C3EAB"/>
    <w:rsid w:val="004C47EE"/>
    <w:rsid w:val="004C5B71"/>
    <w:rsid w:val="004C686A"/>
    <w:rsid w:val="004D3215"/>
    <w:rsid w:val="004D32F4"/>
    <w:rsid w:val="004E4021"/>
    <w:rsid w:val="004E6B25"/>
    <w:rsid w:val="004E78E6"/>
    <w:rsid w:val="004F0808"/>
    <w:rsid w:val="004F188E"/>
    <w:rsid w:val="004F2EF3"/>
    <w:rsid w:val="004F752A"/>
    <w:rsid w:val="00501687"/>
    <w:rsid w:val="00502468"/>
    <w:rsid w:val="0050562B"/>
    <w:rsid w:val="00510764"/>
    <w:rsid w:val="005127D5"/>
    <w:rsid w:val="00514A1E"/>
    <w:rsid w:val="00514E30"/>
    <w:rsid w:val="005217B8"/>
    <w:rsid w:val="0052471A"/>
    <w:rsid w:val="0052653C"/>
    <w:rsid w:val="00527194"/>
    <w:rsid w:val="0052786E"/>
    <w:rsid w:val="00531061"/>
    <w:rsid w:val="0053485C"/>
    <w:rsid w:val="0053646E"/>
    <w:rsid w:val="00542AAE"/>
    <w:rsid w:val="005555D2"/>
    <w:rsid w:val="00564559"/>
    <w:rsid w:val="00564607"/>
    <w:rsid w:val="0056591A"/>
    <w:rsid w:val="00565D90"/>
    <w:rsid w:val="00565DFC"/>
    <w:rsid w:val="00572DE9"/>
    <w:rsid w:val="005811FF"/>
    <w:rsid w:val="005817B5"/>
    <w:rsid w:val="005828F3"/>
    <w:rsid w:val="0058382D"/>
    <w:rsid w:val="00584601"/>
    <w:rsid w:val="005904E5"/>
    <w:rsid w:val="005910C4"/>
    <w:rsid w:val="0059118B"/>
    <w:rsid w:val="005A0342"/>
    <w:rsid w:val="005A0759"/>
    <w:rsid w:val="005A305E"/>
    <w:rsid w:val="005A3E71"/>
    <w:rsid w:val="005A3EE1"/>
    <w:rsid w:val="005B0345"/>
    <w:rsid w:val="005B09DA"/>
    <w:rsid w:val="005B4D43"/>
    <w:rsid w:val="005B5DA4"/>
    <w:rsid w:val="005B66EE"/>
    <w:rsid w:val="005C4597"/>
    <w:rsid w:val="005D4A53"/>
    <w:rsid w:val="005E107A"/>
    <w:rsid w:val="005E3C66"/>
    <w:rsid w:val="005E5BE3"/>
    <w:rsid w:val="005F1F05"/>
    <w:rsid w:val="005F2F95"/>
    <w:rsid w:val="005F3CC7"/>
    <w:rsid w:val="005F5161"/>
    <w:rsid w:val="006013A4"/>
    <w:rsid w:val="00606BE1"/>
    <w:rsid w:val="006108F1"/>
    <w:rsid w:val="0062310D"/>
    <w:rsid w:val="00625D26"/>
    <w:rsid w:val="00626453"/>
    <w:rsid w:val="00626F97"/>
    <w:rsid w:val="00632F6C"/>
    <w:rsid w:val="00633049"/>
    <w:rsid w:val="006330B1"/>
    <w:rsid w:val="00635CCA"/>
    <w:rsid w:val="0063760E"/>
    <w:rsid w:val="00647085"/>
    <w:rsid w:val="00651F5A"/>
    <w:rsid w:val="00653E69"/>
    <w:rsid w:val="00654B49"/>
    <w:rsid w:val="00656E4A"/>
    <w:rsid w:val="00667F65"/>
    <w:rsid w:val="0067478D"/>
    <w:rsid w:val="006765C3"/>
    <w:rsid w:val="00685D30"/>
    <w:rsid w:val="006902ED"/>
    <w:rsid w:val="00692F27"/>
    <w:rsid w:val="00694643"/>
    <w:rsid w:val="00694A81"/>
    <w:rsid w:val="0069582F"/>
    <w:rsid w:val="006A2BAD"/>
    <w:rsid w:val="006B6587"/>
    <w:rsid w:val="006C1D68"/>
    <w:rsid w:val="006C3588"/>
    <w:rsid w:val="006D0776"/>
    <w:rsid w:val="006D6620"/>
    <w:rsid w:val="006E21CA"/>
    <w:rsid w:val="006E2886"/>
    <w:rsid w:val="006E3952"/>
    <w:rsid w:val="006E609C"/>
    <w:rsid w:val="006F3CA2"/>
    <w:rsid w:val="006F4A91"/>
    <w:rsid w:val="00701DB5"/>
    <w:rsid w:val="00704B0A"/>
    <w:rsid w:val="00705093"/>
    <w:rsid w:val="007102F2"/>
    <w:rsid w:val="00712886"/>
    <w:rsid w:val="007272B4"/>
    <w:rsid w:val="00727899"/>
    <w:rsid w:val="00732137"/>
    <w:rsid w:val="00732996"/>
    <w:rsid w:val="007336FF"/>
    <w:rsid w:val="007338BF"/>
    <w:rsid w:val="00735F2F"/>
    <w:rsid w:val="00736A6E"/>
    <w:rsid w:val="00736CD6"/>
    <w:rsid w:val="007377E5"/>
    <w:rsid w:val="007401C9"/>
    <w:rsid w:val="00742033"/>
    <w:rsid w:val="0074300E"/>
    <w:rsid w:val="00743390"/>
    <w:rsid w:val="00745FE7"/>
    <w:rsid w:val="00751841"/>
    <w:rsid w:val="00753606"/>
    <w:rsid w:val="007623F6"/>
    <w:rsid w:val="007633E1"/>
    <w:rsid w:val="00765133"/>
    <w:rsid w:val="007665B1"/>
    <w:rsid w:val="00770275"/>
    <w:rsid w:val="007746F6"/>
    <w:rsid w:val="007748FC"/>
    <w:rsid w:val="00775146"/>
    <w:rsid w:val="007803DD"/>
    <w:rsid w:val="007836E5"/>
    <w:rsid w:val="0078620B"/>
    <w:rsid w:val="00791123"/>
    <w:rsid w:val="00792143"/>
    <w:rsid w:val="0079288F"/>
    <w:rsid w:val="007A7B51"/>
    <w:rsid w:val="007A7B81"/>
    <w:rsid w:val="007B01F3"/>
    <w:rsid w:val="007B2E41"/>
    <w:rsid w:val="007C1041"/>
    <w:rsid w:val="007C196D"/>
    <w:rsid w:val="007C3186"/>
    <w:rsid w:val="007C5A83"/>
    <w:rsid w:val="007D0F59"/>
    <w:rsid w:val="007D1291"/>
    <w:rsid w:val="007D12C0"/>
    <w:rsid w:val="007D2766"/>
    <w:rsid w:val="007D636E"/>
    <w:rsid w:val="007D6AA4"/>
    <w:rsid w:val="007D6FC7"/>
    <w:rsid w:val="007D78BA"/>
    <w:rsid w:val="007E0BE6"/>
    <w:rsid w:val="007E4740"/>
    <w:rsid w:val="007E51DB"/>
    <w:rsid w:val="007F0E89"/>
    <w:rsid w:val="007F13C7"/>
    <w:rsid w:val="007F150E"/>
    <w:rsid w:val="007F57A8"/>
    <w:rsid w:val="008029B5"/>
    <w:rsid w:val="0080462A"/>
    <w:rsid w:val="00805F50"/>
    <w:rsid w:val="0080797F"/>
    <w:rsid w:val="008139BD"/>
    <w:rsid w:val="008216CB"/>
    <w:rsid w:val="00823830"/>
    <w:rsid w:val="00824EF2"/>
    <w:rsid w:val="00826BCB"/>
    <w:rsid w:val="00832261"/>
    <w:rsid w:val="00834945"/>
    <w:rsid w:val="0084016A"/>
    <w:rsid w:val="0084210C"/>
    <w:rsid w:val="008516BE"/>
    <w:rsid w:val="00854BE5"/>
    <w:rsid w:val="008669CD"/>
    <w:rsid w:val="008670E4"/>
    <w:rsid w:val="008671FF"/>
    <w:rsid w:val="00873A6C"/>
    <w:rsid w:val="008765FA"/>
    <w:rsid w:val="008821D8"/>
    <w:rsid w:val="00882C4B"/>
    <w:rsid w:val="00892232"/>
    <w:rsid w:val="0089368C"/>
    <w:rsid w:val="00893937"/>
    <w:rsid w:val="00893C73"/>
    <w:rsid w:val="0089434E"/>
    <w:rsid w:val="00896C49"/>
    <w:rsid w:val="00897B40"/>
    <w:rsid w:val="008A3666"/>
    <w:rsid w:val="008A383B"/>
    <w:rsid w:val="008A3B2D"/>
    <w:rsid w:val="008A68D3"/>
    <w:rsid w:val="008A6C06"/>
    <w:rsid w:val="008B2594"/>
    <w:rsid w:val="008B52A5"/>
    <w:rsid w:val="008B758B"/>
    <w:rsid w:val="008C00BD"/>
    <w:rsid w:val="008C1D65"/>
    <w:rsid w:val="008C6828"/>
    <w:rsid w:val="008C6A96"/>
    <w:rsid w:val="008C7DAA"/>
    <w:rsid w:val="008D7E3B"/>
    <w:rsid w:val="008D7E9E"/>
    <w:rsid w:val="008D7F07"/>
    <w:rsid w:val="008E0A36"/>
    <w:rsid w:val="008E2011"/>
    <w:rsid w:val="008F08A7"/>
    <w:rsid w:val="008F3AD7"/>
    <w:rsid w:val="008F565C"/>
    <w:rsid w:val="009037C4"/>
    <w:rsid w:val="00914F07"/>
    <w:rsid w:val="0091506D"/>
    <w:rsid w:val="00920E52"/>
    <w:rsid w:val="00921BC1"/>
    <w:rsid w:val="009235A9"/>
    <w:rsid w:val="00924C3F"/>
    <w:rsid w:val="00926430"/>
    <w:rsid w:val="009315D5"/>
    <w:rsid w:val="00933C79"/>
    <w:rsid w:val="00936012"/>
    <w:rsid w:val="009361E6"/>
    <w:rsid w:val="00936464"/>
    <w:rsid w:val="00940A56"/>
    <w:rsid w:val="0094171A"/>
    <w:rsid w:val="00941A91"/>
    <w:rsid w:val="00944686"/>
    <w:rsid w:val="009530D0"/>
    <w:rsid w:val="009576B2"/>
    <w:rsid w:val="00961856"/>
    <w:rsid w:val="00962984"/>
    <w:rsid w:val="00962EE3"/>
    <w:rsid w:val="0096624E"/>
    <w:rsid w:val="00971DCF"/>
    <w:rsid w:val="0097361C"/>
    <w:rsid w:val="009805BD"/>
    <w:rsid w:val="00980F1C"/>
    <w:rsid w:val="0098563E"/>
    <w:rsid w:val="00985997"/>
    <w:rsid w:val="00986331"/>
    <w:rsid w:val="00987564"/>
    <w:rsid w:val="00990715"/>
    <w:rsid w:val="00992E20"/>
    <w:rsid w:val="009946B0"/>
    <w:rsid w:val="00995825"/>
    <w:rsid w:val="009A44D8"/>
    <w:rsid w:val="009B05C2"/>
    <w:rsid w:val="009B25AA"/>
    <w:rsid w:val="009B4534"/>
    <w:rsid w:val="009C08B5"/>
    <w:rsid w:val="009C107E"/>
    <w:rsid w:val="009C2BB1"/>
    <w:rsid w:val="009C3340"/>
    <w:rsid w:val="009C628C"/>
    <w:rsid w:val="009C7035"/>
    <w:rsid w:val="009D3A7E"/>
    <w:rsid w:val="009D5C57"/>
    <w:rsid w:val="009D5CB5"/>
    <w:rsid w:val="009E2415"/>
    <w:rsid w:val="009E3566"/>
    <w:rsid w:val="009E4F3B"/>
    <w:rsid w:val="009F0E73"/>
    <w:rsid w:val="009F1DF1"/>
    <w:rsid w:val="009F5691"/>
    <w:rsid w:val="00A00D46"/>
    <w:rsid w:val="00A04593"/>
    <w:rsid w:val="00A057FE"/>
    <w:rsid w:val="00A07B11"/>
    <w:rsid w:val="00A1039C"/>
    <w:rsid w:val="00A10947"/>
    <w:rsid w:val="00A135BE"/>
    <w:rsid w:val="00A13C87"/>
    <w:rsid w:val="00A167EF"/>
    <w:rsid w:val="00A1685F"/>
    <w:rsid w:val="00A20AFE"/>
    <w:rsid w:val="00A3009E"/>
    <w:rsid w:val="00A34EB9"/>
    <w:rsid w:val="00A360B4"/>
    <w:rsid w:val="00A37DF9"/>
    <w:rsid w:val="00A4249D"/>
    <w:rsid w:val="00A43477"/>
    <w:rsid w:val="00A43AEF"/>
    <w:rsid w:val="00A440BC"/>
    <w:rsid w:val="00A455C7"/>
    <w:rsid w:val="00A477F4"/>
    <w:rsid w:val="00A53476"/>
    <w:rsid w:val="00A53E80"/>
    <w:rsid w:val="00A5420C"/>
    <w:rsid w:val="00A57DF8"/>
    <w:rsid w:val="00A622F0"/>
    <w:rsid w:val="00A704B9"/>
    <w:rsid w:val="00A70709"/>
    <w:rsid w:val="00A71132"/>
    <w:rsid w:val="00A719A4"/>
    <w:rsid w:val="00A737BB"/>
    <w:rsid w:val="00A7693F"/>
    <w:rsid w:val="00A7734A"/>
    <w:rsid w:val="00A818E1"/>
    <w:rsid w:val="00A81BAD"/>
    <w:rsid w:val="00A82BB8"/>
    <w:rsid w:val="00A83E48"/>
    <w:rsid w:val="00A8485A"/>
    <w:rsid w:val="00A87A44"/>
    <w:rsid w:val="00A930B9"/>
    <w:rsid w:val="00A97C02"/>
    <w:rsid w:val="00AA26BB"/>
    <w:rsid w:val="00AA367E"/>
    <w:rsid w:val="00AA43FF"/>
    <w:rsid w:val="00AB14CA"/>
    <w:rsid w:val="00AB1BEB"/>
    <w:rsid w:val="00AB6A06"/>
    <w:rsid w:val="00AB73CA"/>
    <w:rsid w:val="00AC298E"/>
    <w:rsid w:val="00AC2C8A"/>
    <w:rsid w:val="00AC5AA2"/>
    <w:rsid w:val="00AC7998"/>
    <w:rsid w:val="00AD0724"/>
    <w:rsid w:val="00AD5A62"/>
    <w:rsid w:val="00AE1FBC"/>
    <w:rsid w:val="00AE35CF"/>
    <w:rsid w:val="00AE43EE"/>
    <w:rsid w:val="00AE568F"/>
    <w:rsid w:val="00AE678A"/>
    <w:rsid w:val="00AF0485"/>
    <w:rsid w:val="00B016AF"/>
    <w:rsid w:val="00B01972"/>
    <w:rsid w:val="00B02B4B"/>
    <w:rsid w:val="00B03A77"/>
    <w:rsid w:val="00B03C2A"/>
    <w:rsid w:val="00B07493"/>
    <w:rsid w:val="00B11156"/>
    <w:rsid w:val="00B13600"/>
    <w:rsid w:val="00B173A7"/>
    <w:rsid w:val="00B215A9"/>
    <w:rsid w:val="00B22EA6"/>
    <w:rsid w:val="00B27B0F"/>
    <w:rsid w:val="00B33837"/>
    <w:rsid w:val="00B36137"/>
    <w:rsid w:val="00B407B8"/>
    <w:rsid w:val="00B50433"/>
    <w:rsid w:val="00B510C2"/>
    <w:rsid w:val="00B514BB"/>
    <w:rsid w:val="00B54630"/>
    <w:rsid w:val="00B57003"/>
    <w:rsid w:val="00B60CC6"/>
    <w:rsid w:val="00B64887"/>
    <w:rsid w:val="00B70889"/>
    <w:rsid w:val="00B71C3C"/>
    <w:rsid w:val="00B73094"/>
    <w:rsid w:val="00B74B20"/>
    <w:rsid w:val="00B83756"/>
    <w:rsid w:val="00B85E41"/>
    <w:rsid w:val="00B965E0"/>
    <w:rsid w:val="00B97BDF"/>
    <w:rsid w:val="00BA1C27"/>
    <w:rsid w:val="00BA2996"/>
    <w:rsid w:val="00BA2D1C"/>
    <w:rsid w:val="00BB7B1E"/>
    <w:rsid w:val="00BC127D"/>
    <w:rsid w:val="00BD252F"/>
    <w:rsid w:val="00BE68A8"/>
    <w:rsid w:val="00BF1FE9"/>
    <w:rsid w:val="00BF228C"/>
    <w:rsid w:val="00C050AC"/>
    <w:rsid w:val="00C064C4"/>
    <w:rsid w:val="00C06523"/>
    <w:rsid w:val="00C1150B"/>
    <w:rsid w:val="00C11870"/>
    <w:rsid w:val="00C11DFD"/>
    <w:rsid w:val="00C1250D"/>
    <w:rsid w:val="00C14C99"/>
    <w:rsid w:val="00C21B1B"/>
    <w:rsid w:val="00C21E15"/>
    <w:rsid w:val="00C3367F"/>
    <w:rsid w:val="00C35AC0"/>
    <w:rsid w:val="00C403E2"/>
    <w:rsid w:val="00C436FF"/>
    <w:rsid w:val="00C47776"/>
    <w:rsid w:val="00C50891"/>
    <w:rsid w:val="00C52380"/>
    <w:rsid w:val="00C52D66"/>
    <w:rsid w:val="00C54CCB"/>
    <w:rsid w:val="00C56763"/>
    <w:rsid w:val="00C56CF1"/>
    <w:rsid w:val="00C63D29"/>
    <w:rsid w:val="00C64BFE"/>
    <w:rsid w:val="00C65A94"/>
    <w:rsid w:val="00C72368"/>
    <w:rsid w:val="00C72581"/>
    <w:rsid w:val="00C72656"/>
    <w:rsid w:val="00C74518"/>
    <w:rsid w:val="00C75294"/>
    <w:rsid w:val="00C77168"/>
    <w:rsid w:val="00C85DF1"/>
    <w:rsid w:val="00C916E5"/>
    <w:rsid w:val="00C95CE7"/>
    <w:rsid w:val="00C96491"/>
    <w:rsid w:val="00CA1350"/>
    <w:rsid w:val="00CA3463"/>
    <w:rsid w:val="00CA4A3B"/>
    <w:rsid w:val="00CA6FB4"/>
    <w:rsid w:val="00CA7F22"/>
    <w:rsid w:val="00CB057F"/>
    <w:rsid w:val="00CB25EC"/>
    <w:rsid w:val="00CB26DD"/>
    <w:rsid w:val="00CB2958"/>
    <w:rsid w:val="00CB484A"/>
    <w:rsid w:val="00CC0DE9"/>
    <w:rsid w:val="00CC122C"/>
    <w:rsid w:val="00CC66DA"/>
    <w:rsid w:val="00CD2CED"/>
    <w:rsid w:val="00CE102B"/>
    <w:rsid w:val="00CE23AA"/>
    <w:rsid w:val="00CE48ED"/>
    <w:rsid w:val="00CE4D3B"/>
    <w:rsid w:val="00CE51D5"/>
    <w:rsid w:val="00CE7485"/>
    <w:rsid w:val="00CE7E5C"/>
    <w:rsid w:val="00CF3CE5"/>
    <w:rsid w:val="00CF5E5E"/>
    <w:rsid w:val="00CF645D"/>
    <w:rsid w:val="00D061D3"/>
    <w:rsid w:val="00D07C23"/>
    <w:rsid w:val="00D13000"/>
    <w:rsid w:val="00D16BB8"/>
    <w:rsid w:val="00D17DEE"/>
    <w:rsid w:val="00D20EF0"/>
    <w:rsid w:val="00D214EF"/>
    <w:rsid w:val="00D22DFE"/>
    <w:rsid w:val="00D24816"/>
    <w:rsid w:val="00D273E5"/>
    <w:rsid w:val="00D30FBF"/>
    <w:rsid w:val="00D315E2"/>
    <w:rsid w:val="00D31756"/>
    <w:rsid w:val="00D41BCB"/>
    <w:rsid w:val="00D451D6"/>
    <w:rsid w:val="00D56EFF"/>
    <w:rsid w:val="00D57433"/>
    <w:rsid w:val="00D677A3"/>
    <w:rsid w:val="00D729E6"/>
    <w:rsid w:val="00D72BB0"/>
    <w:rsid w:val="00D730C3"/>
    <w:rsid w:val="00D7557B"/>
    <w:rsid w:val="00D7653C"/>
    <w:rsid w:val="00D85D3A"/>
    <w:rsid w:val="00D862AC"/>
    <w:rsid w:val="00D92710"/>
    <w:rsid w:val="00D9487F"/>
    <w:rsid w:val="00D965DC"/>
    <w:rsid w:val="00DA00D0"/>
    <w:rsid w:val="00DA12DC"/>
    <w:rsid w:val="00DA3532"/>
    <w:rsid w:val="00DA3660"/>
    <w:rsid w:val="00DA4378"/>
    <w:rsid w:val="00DA51B2"/>
    <w:rsid w:val="00DA62D7"/>
    <w:rsid w:val="00DB0CF7"/>
    <w:rsid w:val="00DB44A5"/>
    <w:rsid w:val="00DB491C"/>
    <w:rsid w:val="00DB5A16"/>
    <w:rsid w:val="00DB66E1"/>
    <w:rsid w:val="00DB72DC"/>
    <w:rsid w:val="00DB73B1"/>
    <w:rsid w:val="00DC1228"/>
    <w:rsid w:val="00DC6D88"/>
    <w:rsid w:val="00DD01B5"/>
    <w:rsid w:val="00DD0EEB"/>
    <w:rsid w:val="00DE23D1"/>
    <w:rsid w:val="00DE6F9F"/>
    <w:rsid w:val="00DE7278"/>
    <w:rsid w:val="00DF13C6"/>
    <w:rsid w:val="00DF79FE"/>
    <w:rsid w:val="00E02270"/>
    <w:rsid w:val="00E03BB8"/>
    <w:rsid w:val="00E053CA"/>
    <w:rsid w:val="00E12C71"/>
    <w:rsid w:val="00E1371A"/>
    <w:rsid w:val="00E16E24"/>
    <w:rsid w:val="00E3148A"/>
    <w:rsid w:val="00E3253D"/>
    <w:rsid w:val="00E33B55"/>
    <w:rsid w:val="00E34488"/>
    <w:rsid w:val="00E35294"/>
    <w:rsid w:val="00E36763"/>
    <w:rsid w:val="00E36845"/>
    <w:rsid w:val="00E36C2C"/>
    <w:rsid w:val="00E3709D"/>
    <w:rsid w:val="00E43904"/>
    <w:rsid w:val="00E46D2D"/>
    <w:rsid w:val="00E50728"/>
    <w:rsid w:val="00E52ABC"/>
    <w:rsid w:val="00E532C0"/>
    <w:rsid w:val="00E546DA"/>
    <w:rsid w:val="00E54775"/>
    <w:rsid w:val="00E600AF"/>
    <w:rsid w:val="00E6046C"/>
    <w:rsid w:val="00E63608"/>
    <w:rsid w:val="00E719BD"/>
    <w:rsid w:val="00E71A5D"/>
    <w:rsid w:val="00E72FEF"/>
    <w:rsid w:val="00E75286"/>
    <w:rsid w:val="00E769C0"/>
    <w:rsid w:val="00E77EDA"/>
    <w:rsid w:val="00E84385"/>
    <w:rsid w:val="00E877EE"/>
    <w:rsid w:val="00E95ED4"/>
    <w:rsid w:val="00EA0D09"/>
    <w:rsid w:val="00EA35E3"/>
    <w:rsid w:val="00EA3F4B"/>
    <w:rsid w:val="00EA4C8E"/>
    <w:rsid w:val="00EB19BB"/>
    <w:rsid w:val="00EB25C6"/>
    <w:rsid w:val="00EB292F"/>
    <w:rsid w:val="00EB6449"/>
    <w:rsid w:val="00EB7277"/>
    <w:rsid w:val="00EB751D"/>
    <w:rsid w:val="00EC3C34"/>
    <w:rsid w:val="00EC49D2"/>
    <w:rsid w:val="00ED031B"/>
    <w:rsid w:val="00ED31C5"/>
    <w:rsid w:val="00ED36F7"/>
    <w:rsid w:val="00ED781F"/>
    <w:rsid w:val="00EE19D2"/>
    <w:rsid w:val="00EE2EB5"/>
    <w:rsid w:val="00EE76D7"/>
    <w:rsid w:val="00EF0374"/>
    <w:rsid w:val="00EF0D59"/>
    <w:rsid w:val="00EF21D3"/>
    <w:rsid w:val="00EF2821"/>
    <w:rsid w:val="00EF4890"/>
    <w:rsid w:val="00EF7A47"/>
    <w:rsid w:val="00F007E0"/>
    <w:rsid w:val="00F05510"/>
    <w:rsid w:val="00F06AC2"/>
    <w:rsid w:val="00F14684"/>
    <w:rsid w:val="00F1658E"/>
    <w:rsid w:val="00F16DD8"/>
    <w:rsid w:val="00F25B0A"/>
    <w:rsid w:val="00F25B78"/>
    <w:rsid w:val="00F272DD"/>
    <w:rsid w:val="00F3048A"/>
    <w:rsid w:val="00F30F42"/>
    <w:rsid w:val="00F3101B"/>
    <w:rsid w:val="00F313CB"/>
    <w:rsid w:val="00F31610"/>
    <w:rsid w:val="00F34AED"/>
    <w:rsid w:val="00F35CDC"/>
    <w:rsid w:val="00F406A8"/>
    <w:rsid w:val="00F46E7F"/>
    <w:rsid w:val="00F6340A"/>
    <w:rsid w:val="00F6396A"/>
    <w:rsid w:val="00F6696A"/>
    <w:rsid w:val="00F70325"/>
    <w:rsid w:val="00F77ECB"/>
    <w:rsid w:val="00F81135"/>
    <w:rsid w:val="00F81AD8"/>
    <w:rsid w:val="00F83004"/>
    <w:rsid w:val="00F843B5"/>
    <w:rsid w:val="00F84EBC"/>
    <w:rsid w:val="00F9156B"/>
    <w:rsid w:val="00F92211"/>
    <w:rsid w:val="00F9248E"/>
    <w:rsid w:val="00F94710"/>
    <w:rsid w:val="00F94B24"/>
    <w:rsid w:val="00F95581"/>
    <w:rsid w:val="00F96EF8"/>
    <w:rsid w:val="00FA13D7"/>
    <w:rsid w:val="00FA1FB9"/>
    <w:rsid w:val="00FB4C16"/>
    <w:rsid w:val="00FB4CC7"/>
    <w:rsid w:val="00FB4DE7"/>
    <w:rsid w:val="00FC0322"/>
    <w:rsid w:val="00FC29B8"/>
    <w:rsid w:val="00FC565E"/>
    <w:rsid w:val="00FC6F2E"/>
    <w:rsid w:val="00FC75D1"/>
    <w:rsid w:val="00FD2687"/>
    <w:rsid w:val="00FD3A85"/>
    <w:rsid w:val="00FD7F7E"/>
    <w:rsid w:val="00FE2975"/>
    <w:rsid w:val="00FE6EC0"/>
    <w:rsid w:val="00FF57D3"/>
    <w:rsid w:val="00FF5C28"/>
    <w:rsid w:val="00FF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0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0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1068">
      <w:bodyDiv w:val="1"/>
      <w:marLeft w:val="0"/>
      <w:marRight w:val="0"/>
      <w:marTop w:val="0"/>
      <w:marBottom w:val="0"/>
      <w:divBdr>
        <w:top w:val="none" w:sz="0" w:space="0" w:color="auto"/>
        <w:left w:val="none" w:sz="0" w:space="0" w:color="auto"/>
        <w:bottom w:val="none" w:sz="0" w:space="0" w:color="auto"/>
        <w:right w:val="none" w:sz="0" w:space="0" w:color="auto"/>
      </w:divBdr>
    </w:div>
    <w:div w:id="18309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2018-01-20T17:14:00Z</dcterms:created>
  <dcterms:modified xsi:type="dcterms:W3CDTF">2018-01-20T19:50:00Z</dcterms:modified>
</cp:coreProperties>
</file>